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0B" w:rsidRPr="00D6061D" w:rsidRDefault="00E64D82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Приложение 27</w:t>
      </w:r>
    </w:p>
    <w:p w:rsidR="00C87F0B" w:rsidRPr="00D6061D" w:rsidRDefault="00E64D82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C87F0B" w:rsidRPr="00D6061D" w:rsidRDefault="00E64D82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A86A6C" w:rsidRPr="00A86A6C" w:rsidRDefault="00A86A6C" w:rsidP="00A86A6C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 w:rsidRPr="00A86A6C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87F0B" w:rsidRPr="00D6061D" w:rsidRDefault="00E64D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61D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61D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– Югры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61D">
        <w:rPr>
          <w:rFonts w:ascii="Times New Roman" w:hAnsi="Times New Roman" w:cs="Times New Roman"/>
          <w:b/>
          <w:sz w:val="26"/>
          <w:szCs w:val="26"/>
        </w:rPr>
        <w:t>на плановый период 2027 и 2028 годов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left="7938"/>
        <w:rPr>
          <w:rFonts w:ascii="Times New Roman" w:eastAsia="Calibri" w:hAnsi="Times New Roman" w:cs="Times New Roman"/>
          <w:sz w:val="26"/>
          <w:szCs w:val="26"/>
        </w:rPr>
      </w:pPr>
      <w:r w:rsidRPr="00D6061D">
        <w:rPr>
          <w:rFonts w:ascii="Times New Roman" w:eastAsia="Calibri" w:hAnsi="Times New Roman" w:cs="Times New Roman"/>
          <w:sz w:val="26"/>
          <w:szCs w:val="26"/>
        </w:rPr>
        <w:t>Таблица 1</w:t>
      </w:r>
    </w:p>
    <w:p w:rsidR="00C87F0B" w:rsidRPr="00D6061D" w:rsidRDefault="00E64D82">
      <w:pPr>
        <w:spacing w:after="0" w:line="240" w:lineRule="auto"/>
        <w:ind w:left="7938"/>
        <w:rPr>
          <w:rFonts w:ascii="Times New Roman" w:eastAsia="Calibri" w:hAnsi="Times New Roman" w:cs="Times New Roman"/>
          <w:sz w:val="26"/>
          <w:szCs w:val="26"/>
        </w:rPr>
      </w:pPr>
      <w:r w:rsidRPr="00D6061D">
        <w:rPr>
          <w:rFonts w:ascii="Times New Roman" w:eastAsia="Calibri" w:hAnsi="Times New Roman" w:cs="Times New Roman"/>
          <w:sz w:val="26"/>
          <w:szCs w:val="26"/>
        </w:rPr>
        <w:t>приложения 27</w:t>
      </w:r>
    </w:p>
    <w:p w:rsidR="00C87F0B" w:rsidRPr="00D6061D" w:rsidRDefault="00E64D82" w:rsidP="0020557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дополнительное финансовое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обеспечение мероприятий по организации питания обучающихся начальных классов с 1 по 4 классы частных общеобразовательных организаций,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осуществляющих образовательную деятельность по имеющим государственную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аккредитацию основным общеобразовательным программам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8:C14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587,4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1 628,7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1 148,1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1 148,1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774,3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4 138,5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4 138,5</w:t>
            </w:r>
          </w:p>
        </w:tc>
      </w:tr>
    </w:tbl>
    <w:p w:rsidR="00C87F0B" w:rsidRPr="00D6061D" w:rsidRDefault="00E64D8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48297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48297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  <w:r w:rsidR="00E64D82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C87F0B" w:rsidRPr="00D6061D" w:rsidRDefault="00E64D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</w:t>
      </w:r>
      <w:r w:rsidR="00D6061D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</w:t>
      </w:r>
    </w:p>
    <w:p w:rsidR="00C87F0B" w:rsidRPr="00D6061D" w:rsidRDefault="00E64D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(или) ремонт, оснащение плоскостных спортивных сооружений, </w:t>
      </w:r>
    </w:p>
    <w:p w:rsidR="00C87F0B" w:rsidRPr="00D6061D" w:rsidRDefault="00E64D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развивающих площадок</w:t>
      </w:r>
    </w:p>
    <w:p w:rsidR="00C87F0B" w:rsidRPr="00D6061D" w:rsidRDefault="00C87F0B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 w:rsidP="0048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10:C21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2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630AD3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53 278,2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0AD3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53 278,2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87F0B" w:rsidRPr="00D6061D" w:rsidRDefault="0048297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на организацию бесплатного горячего питания обучающихся, получающих начальное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общее образование в государственных и муниципальных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образовательных организациях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3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>
        <w:trPr>
          <w:trHeight w:val="299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>
        <w:trPr>
          <w:trHeight w:val="23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C87F0B" w:rsidRPr="00D6061D">
        <w:trPr>
          <w:trHeight w:val="23"/>
        </w:trPr>
        <w:tc>
          <w:tcPr>
            <w:tcW w:w="2268" w:type="dxa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122 891,8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90 840,3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32 051,5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115 262,8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27 682,8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698 561,4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516 369,1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182 192,3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633 311,7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481 208,6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152 103,1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134 213,9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99 209,4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35 004,5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125 515,8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95 370,6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30 145,2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347 044,3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256 531,4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90 512,9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328 070,2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249 277,2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78 793,0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58 127,3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42 967,1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15 160,2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54 011,3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41 039,4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12 971,9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47 553,1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35 150,7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44 184,6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33 572,7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10 611,9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71 508,3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52 858,2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18 650,1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51 385,4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16 242,2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49 896,7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36 883,1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13 013,6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35 223,5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11 133,7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39 990,2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29 560,3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10 429,9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38 074,2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9 144,3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77 279,2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55 634,7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17 585,3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52 898,7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39 102,2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13 796,5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37 856,4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11 965,8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18 251,1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13 491,0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12 878,5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4 070,7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26 239,6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19 396,0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24 320,6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18 479,5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5 841,1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27 622,5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20 418,3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6 285,0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26 274,4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19 421,8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6 852,6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5 973,7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30 387,3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22 462,0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7 925,3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28 826,5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21 903,2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6 923,3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32 961,9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30 615,3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23 262,4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7 352,9</w:t>
            </w:r>
          </w:p>
        </w:tc>
      </w:tr>
      <w:tr w:rsidR="00630AD3" w:rsidRPr="00D6061D" w:rsidTr="00D6061D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148 935,1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110 091,2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38 843,9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139 734,9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106 174,6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33 560,3</w:t>
            </w:r>
          </w:p>
        </w:tc>
      </w:tr>
    </w:tbl>
    <w:p w:rsidR="00C87F0B" w:rsidRPr="00D6061D" w:rsidRDefault="00C87F0B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 w:rsidTr="00D6061D">
        <w:tc>
          <w:tcPr>
            <w:tcW w:w="2268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30AD3" w:rsidRPr="00D6061D" w:rsidTr="00D6061D"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54 778,5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40 491,7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14 286,8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51 556,2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39 173,9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12 382,3</w:t>
            </w:r>
          </w:p>
        </w:tc>
      </w:tr>
      <w:tr w:rsidR="00630AD3" w:rsidRPr="00D6061D" w:rsidTr="00D6061D"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15 963,1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11 799,7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4 163,4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14 821,2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3 559,6</w:t>
            </w:r>
          </w:p>
        </w:tc>
      </w:tr>
      <w:tr w:rsidR="00630AD3" w:rsidRPr="00D6061D" w:rsidTr="00D6061D"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27 874,8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20 604,7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7 270,1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25 904,3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6 221,5</w:t>
            </w:r>
          </w:p>
        </w:tc>
      </w:tr>
      <w:tr w:rsidR="00630AD3" w:rsidRPr="00D6061D" w:rsidTr="00D6061D"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37 676,3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27 849,9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9 826,4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35 548,2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27 010,6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8 537,6</w:t>
            </w:r>
          </w:p>
        </w:tc>
      </w:tr>
      <w:tr w:rsidR="00630AD3" w:rsidRPr="00D6061D" w:rsidTr="00D6061D"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2 146 929,5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1 586 987,2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559 942,3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1 994 775,3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D6061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1 515 688,1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479 087,2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48297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18 697,0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18 697,0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69 671,9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69 671,9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18 690,7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18 690,7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47 053,1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47 053,1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15 717,5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8 792,7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8 792,7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9 702,2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9 702,2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16 484,3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16 484,3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14 255,4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14 255,4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20 670,0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20 670,0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11 482,8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5 413,4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5 413,4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9 274,1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9 274,1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11 499,2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11 499,2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8 616,5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8 616,5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9 968,9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7 430,2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7 430,2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28 529,3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28 529,3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14 553,0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14 553,0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3 404,9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3 404,9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8 639,4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8 639,4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6 211,0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6 211,0</w:t>
            </w:r>
          </w:p>
        </w:tc>
      </w:tr>
      <w:tr w:rsidR="00630AD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364 757,5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0AD3" w:rsidRPr="00D6061D" w:rsidRDefault="00630AD3" w:rsidP="0063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364 757,5</w:t>
            </w:r>
          </w:p>
        </w:tc>
      </w:tr>
    </w:tbl>
    <w:p w:rsidR="00C87F0B" w:rsidRPr="00D6061D" w:rsidRDefault="00E64D82">
      <w:pPr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A27CE2" w:rsidRPr="00D6061D" w:rsidRDefault="00A27CE2" w:rsidP="00A27CE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A27CE2" w:rsidRPr="00D6061D" w:rsidRDefault="00A27CE2" w:rsidP="00A27CE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A27CE2" w:rsidRPr="00D6061D" w:rsidRDefault="00A27CE2" w:rsidP="00A27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7CE2" w:rsidRPr="00D6061D" w:rsidRDefault="00A27CE2" w:rsidP="00A2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27CE2" w:rsidRPr="00D6061D" w:rsidRDefault="00A27CE2" w:rsidP="00A2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2027 и 2028 годов на техническое оснащение региональных и муниципальных музеев</w:t>
      </w:r>
    </w:p>
    <w:p w:rsidR="00A27CE2" w:rsidRPr="00D6061D" w:rsidRDefault="00A27CE2" w:rsidP="00A27C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7CE2" w:rsidRPr="00D6061D" w:rsidRDefault="00A27CE2" w:rsidP="00A27CE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A27CE2" w:rsidRPr="00D6061D" w:rsidTr="00D6061D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27CE2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A27CE2" w:rsidRPr="00D6061D" w:rsidRDefault="00A27CE2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A27CE2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A27CE2" w:rsidRPr="00D6061D" w:rsidRDefault="00A27CE2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27CE2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A27CE2" w:rsidRPr="00D6061D" w:rsidRDefault="00A27CE2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7CE2" w:rsidRPr="00D6061D" w:rsidRDefault="00A27CE2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630AD3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0AD3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0AD3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13 948,7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8 549,2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0AD3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5 212,8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0AD3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0AD3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630AD3" w:rsidRPr="00D6061D" w:rsidRDefault="00630AD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42 105,3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26 105,3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0AD3" w:rsidRPr="00D6061D" w:rsidRDefault="00630AD3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A27CE2" w:rsidRPr="00D6061D" w:rsidRDefault="00A27CE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</w:p>
    <w:p w:rsidR="00A27CE2" w:rsidRPr="00D6061D" w:rsidRDefault="00A27CE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/>
      </w:r>
    </w:p>
    <w:p w:rsidR="00C87F0B" w:rsidRPr="00D6061D" w:rsidRDefault="00A27CE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2027 и 2028 годов на развитие сферы культуры в муниципальных образованиях Ханты-Мансийского автономного округа – Югры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357,6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366,3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686,0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363,2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368,1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366,2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397,7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681,4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309,2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825,2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1 242,1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1 242,1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668,6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1 200,4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605,5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601,8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923,9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826,9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491,5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554,0</w:t>
            </w:r>
          </w:p>
        </w:tc>
      </w:tr>
      <w:tr w:rsidR="00A95704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13 306,7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13 306,7</w:t>
            </w:r>
          </w:p>
        </w:tc>
      </w:tr>
    </w:tbl>
    <w:p w:rsidR="00C87F0B" w:rsidRPr="00D6061D" w:rsidRDefault="00C87F0B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747ADF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государственную поддержку отрасли культуры (Комплектование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книжных фондов библиотек муниципальных образований автономного округа)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 w:rsidTr="00A95704">
        <w:tc>
          <w:tcPr>
            <w:tcW w:w="2268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A95704"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 w:rsidTr="00A95704"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 w:rsidTr="00A95704"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C87F0B" w:rsidRPr="00D6061D" w:rsidTr="00A95704">
        <w:tc>
          <w:tcPr>
            <w:tcW w:w="2268" w:type="dxa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140,3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474,6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124,6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321,4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45,2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70,7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50,4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49,1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69,8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45,2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43,4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31,0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24,7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33,1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35,1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143,8</w:t>
            </w:r>
          </w:p>
        </w:tc>
      </w:tr>
    </w:tbl>
    <w:p w:rsidR="00C87F0B" w:rsidRPr="00D6061D" w:rsidRDefault="00E64D82">
      <w:pPr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 w:clear="all"/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 w:rsidTr="00A95704">
        <w:tc>
          <w:tcPr>
            <w:tcW w:w="2268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51,3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21,0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42,7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</w:t>
            </w:r>
          </w:p>
        </w:tc>
      </w:tr>
      <w:tr w:rsidR="00A95704" w:rsidRPr="00D6061D" w:rsidTr="00271CA2"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6 189,5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4 023,2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2 166,3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6 302,3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4 348,6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1 953,7</w:t>
            </w:r>
          </w:p>
        </w:tc>
      </w:tr>
    </w:tbl>
    <w:p w:rsidR="00C87F0B" w:rsidRPr="00D6061D" w:rsidRDefault="00E64D82">
      <w:pPr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87F0B" w:rsidRPr="00D6061D" w:rsidRDefault="00747ADF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70454D" w:rsidRDefault="00E64D82" w:rsidP="007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</w:t>
      </w:r>
      <w:r w:rsidR="00747ADF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поддержку творческой деятельности </w:t>
      </w:r>
    </w:p>
    <w:p w:rsidR="0070454D" w:rsidRDefault="00747ADF" w:rsidP="007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</w:t>
      </w:r>
    </w:p>
    <w:p w:rsidR="0070454D" w:rsidRDefault="00747ADF" w:rsidP="007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(или) укрепление материально-технической базы детских </w:t>
      </w:r>
    </w:p>
    <w:p w:rsidR="00C87F0B" w:rsidRPr="00D6061D" w:rsidRDefault="00747ADF" w:rsidP="007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кукольных театров)</w:t>
      </w:r>
    </w:p>
    <w:p w:rsidR="00747ADF" w:rsidRPr="00D6061D" w:rsidRDefault="00747ADF" w:rsidP="00747A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 w:rsidTr="00D6061D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A95704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3 406,4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5 175,5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1 604,4</w:t>
            </w:r>
          </w:p>
        </w:tc>
      </w:tr>
      <w:tr w:rsidR="00A95704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1 207,6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1 186,2</w:t>
            </w:r>
          </w:p>
        </w:tc>
      </w:tr>
      <w:tr w:rsidR="00A95704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A95704" w:rsidRPr="00D6061D" w:rsidRDefault="00A95704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8 690,9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5 649,1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3 041,8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9 002,0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6 211,4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5704" w:rsidRPr="00D6061D" w:rsidRDefault="00A95704" w:rsidP="00A95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2 790,6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87F0B" w:rsidRPr="00D6061D" w:rsidRDefault="009A5A48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tabs>
          <w:tab w:val="left" w:pos="7655"/>
        </w:tabs>
        <w:spacing w:after="0" w:line="240" w:lineRule="auto"/>
        <w:ind w:right="-2" w:firstLine="142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AC60A3" w:rsidRDefault="00E64D82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</w:t>
      </w:r>
      <w:r w:rsidR="009A5A48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поддержку творческой деятельности </w:t>
      </w:r>
    </w:p>
    <w:p w:rsidR="00AC60A3" w:rsidRDefault="009A5A48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</w:t>
      </w:r>
    </w:p>
    <w:p w:rsidR="00AC60A3" w:rsidRDefault="009A5A48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(или) укрепление материально-технической базы театров, расположенных </w:t>
      </w:r>
    </w:p>
    <w:p w:rsidR="00C87F0B" w:rsidRPr="00D6061D" w:rsidRDefault="009A5A48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населенных пунктах с численностью населения до 300 тысяч человек)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 w:rsidTr="00400361">
        <w:tc>
          <w:tcPr>
            <w:tcW w:w="2268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400361"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 w:rsidTr="00400361"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 w:rsidTr="00400361"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400361" w:rsidRPr="00D6061D" w:rsidTr="00271CA2">
        <w:tc>
          <w:tcPr>
            <w:tcW w:w="2268" w:type="dxa"/>
            <w:shd w:val="clear" w:color="auto" w:fill="auto"/>
            <w:vAlign w:val="bottom"/>
          </w:tcPr>
          <w:p w:rsidR="00400361" w:rsidRPr="00D6061D" w:rsidRDefault="0040036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703,1</w:t>
            </w:r>
          </w:p>
        </w:tc>
      </w:tr>
      <w:tr w:rsidR="00400361" w:rsidRPr="00D6061D" w:rsidTr="00271CA2">
        <w:tc>
          <w:tcPr>
            <w:tcW w:w="2268" w:type="dxa"/>
            <w:shd w:val="clear" w:color="auto" w:fill="auto"/>
            <w:vAlign w:val="bottom"/>
          </w:tcPr>
          <w:p w:rsidR="00400361" w:rsidRPr="00D6061D" w:rsidRDefault="0040036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928,6</w:t>
            </w:r>
          </w:p>
        </w:tc>
      </w:tr>
      <w:tr w:rsidR="00400361" w:rsidRPr="00D6061D" w:rsidTr="00271CA2">
        <w:tc>
          <w:tcPr>
            <w:tcW w:w="2268" w:type="dxa"/>
            <w:shd w:val="clear" w:color="auto" w:fill="auto"/>
            <w:vAlign w:val="bottom"/>
          </w:tcPr>
          <w:p w:rsidR="00400361" w:rsidRPr="00D6061D" w:rsidRDefault="0040036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4 127,2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2 682,7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1 444,5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5 263,6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3 631,9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00361" w:rsidRPr="00D6061D" w:rsidRDefault="00400361" w:rsidP="0040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1 631,7</w:t>
            </w:r>
          </w:p>
        </w:tc>
      </w:tr>
    </w:tbl>
    <w:p w:rsidR="00C87F0B" w:rsidRPr="00D6061D" w:rsidRDefault="00C87F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9A5A48" w:rsidRPr="00D6061D" w:rsidRDefault="009A5A48" w:rsidP="009A5A48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E43301" w:rsidRPr="00D6061D">
        <w:rPr>
          <w:rFonts w:ascii="Times New Roman" w:hAnsi="Times New Roman" w:cs="Times New Roman"/>
          <w:sz w:val="26"/>
          <w:szCs w:val="26"/>
        </w:rPr>
        <w:t>10</w:t>
      </w:r>
    </w:p>
    <w:p w:rsidR="009A5A48" w:rsidRPr="00D6061D" w:rsidRDefault="009A5A48" w:rsidP="009A5A48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9A5A48" w:rsidRPr="00D6061D" w:rsidRDefault="009A5A48" w:rsidP="009A5A48">
      <w:pPr>
        <w:tabs>
          <w:tab w:val="left" w:pos="7655"/>
        </w:tabs>
        <w:spacing w:after="0" w:line="240" w:lineRule="auto"/>
        <w:ind w:right="-2" w:firstLine="142"/>
        <w:rPr>
          <w:rFonts w:ascii="Times New Roman" w:hAnsi="Times New Roman" w:cs="Times New Roman"/>
          <w:sz w:val="26"/>
          <w:szCs w:val="26"/>
        </w:rPr>
      </w:pPr>
    </w:p>
    <w:p w:rsidR="009A5A48" w:rsidRPr="00D6061D" w:rsidRDefault="009A5A48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9A5A48" w:rsidRPr="00D6061D" w:rsidRDefault="009A5A48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мероприятия по сохранению </w:t>
      </w:r>
    </w:p>
    <w:p w:rsidR="009A5A48" w:rsidRPr="00D6061D" w:rsidRDefault="009A5A48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объектов культурного наследия</w:t>
      </w:r>
    </w:p>
    <w:p w:rsidR="009A5A48" w:rsidRPr="00D6061D" w:rsidRDefault="009A5A48" w:rsidP="009A5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5A48" w:rsidRPr="00D6061D" w:rsidRDefault="009A5A48" w:rsidP="009A5A4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9A5A48" w:rsidRPr="00D6061D" w:rsidTr="002E56F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E43301" w:rsidRPr="00D6061D" w:rsidRDefault="009A5A48" w:rsidP="009A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9A5A48" w:rsidRPr="00D6061D" w:rsidRDefault="009A5A48" w:rsidP="009A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9A5A48" w:rsidRPr="00D6061D" w:rsidRDefault="009A5A48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A5A48" w:rsidRPr="00D6061D" w:rsidTr="002E56F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9A5A48" w:rsidRPr="00D6061D" w:rsidRDefault="009A5A48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9A5A48" w:rsidRPr="00D6061D" w:rsidRDefault="009A5A48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9A5A48" w:rsidRPr="00D6061D" w:rsidRDefault="009A5A48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FC54C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FC54C9" w:rsidRPr="00D6061D" w:rsidRDefault="00FC54C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4C9" w:rsidRPr="00D6061D" w:rsidRDefault="00FC54C9" w:rsidP="00FC5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38 993,6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4C9" w:rsidRPr="00D6061D" w:rsidRDefault="00FC54C9" w:rsidP="00FC5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C54C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FC54C9" w:rsidRPr="00D6061D" w:rsidRDefault="00FC54C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4C9" w:rsidRPr="00D6061D" w:rsidRDefault="00FC54C9" w:rsidP="00FC5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38 993,6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4C9" w:rsidRPr="00D6061D" w:rsidRDefault="00FC54C9" w:rsidP="00FC5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9A5A48" w:rsidRPr="00D6061D" w:rsidRDefault="009A5A48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9A5A48" w:rsidRPr="00D6061D" w:rsidRDefault="009A5A48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/>
      </w:r>
    </w:p>
    <w:p w:rsidR="00256195" w:rsidRPr="00D6061D" w:rsidRDefault="00256195" w:rsidP="00256195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256195" w:rsidRPr="00D6061D" w:rsidRDefault="00256195" w:rsidP="00256195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256195" w:rsidRPr="00D6061D" w:rsidRDefault="00256195" w:rsidP="002561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6195" w:rsidRPr="00D6061D" w:rsidRDefault="00256195" w:rsidP="0025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256195" w:rsidRPr="00D6061D" w:rsidRDefault="00256195" w:rsidP="0025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</w:p>
    <w:p w:rsidR="00256195" w:rsidRPr="00D6061D" w:rsidRDefault="00256195" w:rsidP="0025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государственную поддержку организаций, входящих в систему</w:t>
      </w:r>
    </w:p>
    <w:p w:rsidR="00256195" w:rsidRPr="00D6061D" w:rsidRDefault="00256195" w:rsidP="0025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спортивной подготовки</w:t>
      </w:r>
    </w:p>
    <w:p w:rsidR="00256195" w:rsidRPr="00D6061D" w:rsidRDefault="00256195" w:rsidP="0025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56195" w:rsidRPr="00D6061D" w:rsidRDefault="00256195" w:rsidP="0025619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256195" w:rsidRPr="00D6061D" w:rsidTr="00D6061D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6195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256195" w:rsidRPr="00D6061D" w:rsidRDefault="00256195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256195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256195" w:rsidRPr="00D6061D" w:rsidRDefault="00256195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56195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256195" w:rsidRPr="00D6061D" w:rsidRDefault="00256195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6195" w:rsidRPr="00D6061D" w:rsidRDefault="00256195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1 912,8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606,4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1 161,7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1 052,3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1 869,9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1 693,7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266,3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49,0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62,4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168,8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340,8</w:t>
            </w:r>
          </w:p>
        </w:tc>
      </w:tr>
      <w:tr w:rsidR="007C4FCF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C4FCF" w:rsidRPr="00D6061D" w:rsidRDefault="007C4FC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13 373,2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8 692,6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4 680,6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13 676,5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9 436,8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C4FCF" w:rsidRPr="00D6061D" w:rsidRDefault="007C4FCF" w:rsidP="00D6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4 239,7</w:t>
            </w:r>
          </w:p>
        </w:tc>
      </w:tr>
    </w:tbl>
    <w:p w:rsidR="00256195" w:rsidRPr="00D6061D" w:rsidRDefault="00256195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256195" w:rsidRPr="00D6061D" w:rsidRDefault="00256195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/>
      </w:r>
    </w:p>
    <w:p w:rsidR="00164821" w:rsidRPr="00D6061D" w:rsidRDefault="00164821" w:rsidP="00164821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164821" w:rsidRPr="00D6061D" w:rsidRDefault="00164821" w:rsidP="00164821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164821" w:rsidRPr="00D6061D" w:rsidRDefault="00164821" w:rsidP="001648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4821" w:rsidRPr="00D6061D" w:rsidRDefault="00164821" w:rsidP="00164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64821" w:rsidRPr="00D6061D" w:rsidRDefault="00164821" w:rsidP="00164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2027 и 2028 годов на закупку</w:t>
      </w:r>
    </w:p>
    <w:p w:rsidR="00164821" w:rsidRPr="00D6061D" w:rsidRDefault="00164821" w:rsidP="00164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монтаж оборудования для создания "умных" спортивных площадок</w:t>
      </w:r>
    </w:p>
    <w:p w:rsidR="00164821" w:rsidRPr="00D6061D" w:rsidRDefault="00164821" w:rsidP="0016482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64821" w:rsidRPr="00D6061D" w:rsidRDefault="00164821" w:rsidP="0016482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164821" w:rsidRPr="00D6061D" w:rsidTr="00D6061D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64821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164821" w:rsidRPr="00D6061D" w:rsidRDefault="00164821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164821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164821" w:rsidRPr="00D6061D" w:rsidRDefault="00164821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64821" w:rsidRPr="00D6061D" w:rsidTr="00D6061D">
        <w:trPr>
          <w:trHeight w:val="20"/>
        </w:trPr>
        <w:tc>
          <w:tcPr>
            <w:tcW w:w="2268" w:type="dxa"/>
            <w:vMerge/>
            <w:vAlign w:val="center"/>
          </w:tcPr>
          <w:p w:rsidR="00164821" w:rsidRPr="00D6061D" w:rsidRDefault="00164821" w:rsidP="002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4821" w:rsidRPr="00D6061D" w:rsidRDefault="00164821" w:rsidP="002E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3802E9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8 060,0</w:t>
            </w:r>
          </w:p>
        </w:tc>
      </w:tr>
      <w:tr w:rsidR="003802E9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802E9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8 060,0</w:t>
            </w:r>
          </w:p>
        </w:tc>
      </w:tr>
      <w:tr w:rsidR="003802E9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802E9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802E9" w:rsidRPr="00D6061D" w:rsidTr="00D6061D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139 000,0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90 350,0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48 650,0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35 880,0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16 120,0</w:t>
            </w:r>
          </w:p>
        </w:tc>
      </w:tr>
    </w:tbl>
    <w:p w:rsidR="00164821" w:rsidRPr="00D6061D" w:rsidRDefault="00164821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164821" w:rsidRPr="00D6061D" w:rsidRDefault="00164821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/>
      </w:r>
    </w:p>
    <w:p w:rsidR="00C87F0B" w:rsidRPr="00D6061D" w:rsidRDefault="00256195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софинансирование расходов муниципальных образований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развитию сети спортивных объектов шаговой доступности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268"/>
        <w:gridCol w:w="2126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3802E9" w:rsidRPr="00D6061D" w:rsidTr="00271CA2">
        <w:trPr>
          <w:trHeight w:val="24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1 553,0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1 553,0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2 185,2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2 185,2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4 635,0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4 635,0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2 646,8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2 646,8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2 098,7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2 098,7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4 598,1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4 598,1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1 620,5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2 418,8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2 512,9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2 512,9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4 708,0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4 708,0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1 547,1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1 547,1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3 598,6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3 598,6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7 326,4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7 326,4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15 003,8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15 003,8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3 911,0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3 911,0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3 420,0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3 047,7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3 047,7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7 437,9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7 437,9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4 110,8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4 110,8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5 526,0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3 514,6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3 514,6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2 792,3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2 792,3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90 213,2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90 213,2</w:t>
            </w:r>
          </w:p>
        </w:tc>
      </w:tr>
    </w:tbl>
    <w:p w:rsidR="00C87F0B" w:rsidRPr="00D6061D" w:rsidRDefault="00C87F0B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4B186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софинансирование расходов муниципальных образований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обеспечению образовательных организаций, осуществляющих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подготовку спортивного резерва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38 836,9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38 836,9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109 269,9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109 269,9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2 866,6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2 866,6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103 324,4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103 324,4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28 368,6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28 368,6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12 740,4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12 740,4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13 759,6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13 759,6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17 178,3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17 178,3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17 730,3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20 745,6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20 745,6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7 304,5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7 304,5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8 366,1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8 366,1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13 377,4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13 377,4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1 826,1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1 826,1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5 351,0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5 351,0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6 837,3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6 837,3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5 627,0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5 627,0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25 162,2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25 162,2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10 256,0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10 256,0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2 824,1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8 132,6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8 132,6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7 516,8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7 516,8</w:t>
            </w:r>
          </w:p>
        </w:tc>
      </w:tr>
      <w:tr w:rsidR="003802E9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467 401,7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467 401,7</w:t>
            </w:r>
          </w:p>
        </w:tc>
      </w:tr>
    </w:tbl>
    <w:p w:rsidR="006100B6" w:rsidRPr="00D6061D" w:rsidRDefault="006100B6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6100B6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 годов на обеспечение комплексного развития сельских территорий (Строительство (приобретение) жилья гражданами, проживающими на сельских территориях)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276"/>
        <w:gridCol w:w="1418"/>
        <w:gridCol w:w="1134"/>
        <w:gridCol w:w="1275"/>
        <w:gridCol w:w="1418"/>
      </w:tblGrid>
      <w:tr w:rsidR="00C87F0B" w:rsidRPr="00D6061D" w:rsidTr="00D6061D">
        <w:trPr>
          <w:trHeight w:val="20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7655" w:type="dxa"/>
            <w:gridSpan w:val="6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D6061D">
        <w:trPr>
          <w:trHeight w:val="20"/>
        </w:trPr>
        <w:tc>
          <w:tcPr>
            <w:tcW w:w="2263" w:type="dxa"/>
            <w:vMerge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3827" w:type="dxa"/>
            <w:gridSpan w:val="3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 w:rsidTr="00D6061D">
        <w:trPr>
          <w:trHeight w:val="20"/>
        </w:trPr>
        <w:tc>
          <w:tcPr>
            <w:tcW w:w="2263" w:type="dxa"/>
            <w:vMerge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4" w:type="dxa"/>
            <w:gridSpan w:val="2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 w:rsidTr="00D6061D">
        <w:trPr>
          <w:trHeight w:val="20"/>
        </w:trPr>
        <w:tc>
          <w:tcPr>
            <w:tcW w:w="2263" w:type="dxa"/>
            <w:vMerge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BF738B" w:rsidRPr="00D6061D" w:rsidTr="00BF738B">
        <w:trPr>
          <w:trHeight w:val="20"/>
        </w:trPr>
        <w:tc>
          <w:tcPr>
            <w:tcW w:w="2263" w:type="dxa"/>
            <w:shd w:val="clear" w:color="auto" w:fill="auto"/>
            <w:vAlign w:val="bottom"/>
          </w:tcPr>
          <w:p w:rsidR="00BF738B" w:rsidRPr="00D6061D" w:rsidRDefault="00BF738B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4" w:type="dxa"/>
            <w:vAlign w:val="bottom"/>
          </w:tcPr>
          <w:p w:rsidR="00BF738B" w:rsidRPr="00D6061D" w:rsidRDefault="00BF738B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bottom"/>
          </w:tcPr>
          <w:p w:rsidR="00BF738B" w:rsidRPr="00D6061D" w:rsidRDefault="00BF738B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F738B" w:rsidRPr="00D6061D" w:rsidRDefault="00BF738B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:rsidR="00BF738B" w:rsidRPr="00BF738B" w:rsidRDefault="00BF738B" w:rsidP="00BF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73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4 093,2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F738B" w:rsidRPr="00BF738B" w:rsidRDefault="00BF738B" w:rsidP="00BF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73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738B" w:rsidRPr="00BF738B" w:rsidRDefault="00BF738B" w:rsidP="00BF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73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1 555,4</w:t>
            </w:r>
          </w:p>
        </w:tc>
      </w:tr>
      <w:tr w:rsidR="003802E9" w:rsidRPr="00D6061D" w:rsidTr="00D6061D">
        <w:trPr>
          <w:trHeight w:val="20"/>
        </w:trPr>
        <w:tc>
          <w:tcPr>
            <w:tcW w:w="2263" w:type="dxa"/>
            <w:shd w:val="clear" w:color="auto" w:fill="auto"/>
            <w:vAlign w:val="bottom"/>
          </w:tcPr>
          <w:p w:rsidR="003802E9" w:rsidRPr="00D6061D" w:rsidRDefault="003802E9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134" w:type="dxa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3 293,2</w:t>
            </w:r>
          </w:p>
        </w:tc>
        <w:tc>
          <w:tcPr>
            <w:tcW w:w="1276" w:type="dxa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2 041,8</w:t>
            </w:r>
          </w:p>
        </w:tc>
        <w:tc>
          <w:tcPr>
            <w:tcW w:w="1418" w:type="dxa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1 251,4</w:t>
            </w:r>
          </w:p>
        </w:tc>
        <w:tc>
          <w:tcPr>
            <w:tcW w:w="1134" w:type="dxa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2E9" w:rsidRPr="00D6061D" w:rsidRDefault="003802E9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F738B" w:rsidRPr="00D6061D" w:rsidTr="004E0BE7">
        <w:trPr>
          <w:trHeight w:val="20"/>
        </w:trPr>
        <w:tc>
          <w:tcPr>
            <w:tcW w:w="2263" w:type="dxa"/>
            <w:shd w:val="clear" w:color="auto" w:fill="auto"/>
            <w:vAlign w:val="bottom"/>
          </w:tcPr>
          <w:p w:rsidR="00BF738B" w:rsidRPr="00D6061D" w:rsidRDefault="00BF738B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BF738B" w:rsidRPr="00D6061D" w:rsidRDefault="00BF738B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3 293,2</w:t>
            </w:r>
          </w:p>
        </w:tc>
        <w:tc>
          <w:tcPr>
            <w:tcW w:w="1276" w:type="dxa"/>
            <w:vAlign w:val="bottom"/>
          </w:tcPr>
          <w:p w:rsidR="00BF738B" w:rsidRPr="00D6061D" w:rsidRDefault="00BF738B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2 041,8</w:t>
            </w:r>
          </w:p>
        </w:tc>
        <w:tc>
          <w:tcPr>
            <w:tcW w:w="1418" w:type="dxa"/>
            <w:vAlign w:val="bottom"/>
          </w:tcPr>
          <w:p w:rsidR="00BF738B" w:rsidRPr="00D6061D" w:rsidRDefault="00BF738B" w:rsidP="0038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1 251,4</w:t>
            </w:r>
          </w:p>
        </w:tc>
        <w:tc>
          <w:tcPr>
            <w:tcW w:w="1134" w:type="dxa"/>
          </w:tcPr>
          <w:p w:rsidR="00BF738B" w:rsidRPr="00BF738B" w:rsidRDefault="00BF738B" w:rsidP="00BF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F738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4 093,2</w:t>
            </w:r>
          </w:p>
        </w:tc>
        <w:tc>
          <w:tcPr>
            <w:tcW w:w="1275" w:type="dxa"/>
            <w:shd w:val="clear" w:color="auto" w:fill="auto"/>
          </w:tcPr>
          <w:p w:rsidR="00BF738B" w:rsidRPr="00BF738B" w:rsidRDefault="00BF738B" w:rsidP="00BF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F738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2 537,8</w:t>
            </w:r>
          </w:p>
        </w:tc>
        <w:tc>
          <w:tcPr>
            <w:tcW w:w="1418" w:type="dxa"/>
            <w:shd w:val="clear" w:color="auto" w:fill="auto"/>
          </w:tcPr>
          <w:p w:rsidR="00BF738B" w:rsidRPr="00BF738B" w:rsidRDefault="00BF738B" w:rsidP="00BF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F738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1 555,4</w:t>
            </w:r>
          </w:p>
        </w:tc>
      </w:tr>
    </w:tbl>
    <w:p w:rsidR="00C66B77" w:rsidRPr="00D6061D" w:rsidRDefault="00C66B77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2E56FD" w:rsidRPr="00D6061D" w:rsidRDefault="002E56FD" w:rsidP="002E56FD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2E56FD" w:rsidRPr="00D6061D" w:rsidRDefault="002E56FD" w:rsidP="002E56FD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2E56FD" w:rsidRPr="00D6061D" w:rsidRDefault="002E56FD" w:rsidP="002E56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56FD" w:rsidRPr="00D6061D" w:rsidRDefault="00300530" w:rsidP="00300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</w:t>
      </w:r>
      <w:r w:rsidR="002E56FD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 годов на реализацию мероприятий</w:t>
      </w:r>
    </w:p>
    <w:p w:rsidR="002E56FD" w:rsidRPr="00D6061D" w:rsidRDefault="002E56FD" w:rsidP="002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модернизации коммунальной инфраструктуры</w:t>
      </w:r>
    </w:p>
    <w:p w:rsidR="002E56FD" w:rsidRPr="00D6061D" w:rsidRDefault="002E56FD" w:rsidP="002E56F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56FD" w:rsidRPr="00D6061D" w:rsidRDefault="00D84DB2" w:rsidP="00D84DB2">
      <w:pPr>
        <w:spacing w:after="0" w:line="240" w:lineRule="auto"/>
        <w:ind w:right="-2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8E25DA" w:rsidRPr="00D6061D" w:rsidTr="008E25DA">
        <w:tc>
          <w:tcPr>
            <w:tcW w:w="2268" w:type="dxa"/>
            <w:vMerge w:val="restart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E25DA" w:rsidRPr="00D6061D" w:rsidTr="008E25DA">
        <w:tc>
          <w:tcPr>
            <w:tcW w:w="2268" w:type="dxa"/>
            <w:vMerge/>
            <w:vAlign w:val="center"/>
          </w:tcPr>
          <w:p w:rsidR="008E25DA" w:rsidRPr="00D6061D" w:rsidRDefault="008E25DA" w:rsidP="008E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8E25DA" w:rsidRPr="00D6061D" w:rsidTr="008E25DA">
        <w:tc>
          <w:tcPr>
            <w:tcW w:w="2268" w:type="dxa"/>
            <w:vMerge/>
            <w:vAlign w:val="center"/>
          </w:tcPr>
          <w:p w:rsidR="008E25DA" w:rsidRPr="00D6061D" w:rsidRDefault="008E25DA" w:rsidP="008E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E25DA" w:rsidRPr="00D6061D" w:rsidTr="008E25DA">
        <w:tc>
          <w:tcPr>
            <w:tcW w:w="2268" w:type="dxa"/>
            <w:vMerge/>
            <w:vAlign w:val="center"/>
          </w:tcPr>
          <w:p w:rsidR="008E25DA" w:rsidRPr="00D6061D" w:rsidRDefault="008E25DA" w:rsidP="008E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8E25DA" w:rsidRPr="00D6061D" w:rsidTr="008E25DA">
        <w:tc>
          <w:tcPr>
            <w:tcW w:w="2268" w:type="dxa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DA" w:rsidRPr="00D6061D" w:rsidRDefault="008E25DA" w:rsidP="008E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439 714,7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308 886,6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130 828,1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282 619,4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199 775,7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82 843,7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103 338,2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72 593,6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30 744,6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127 450,1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90 161,9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37 288,2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397,6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35 380,5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11 449,5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5 756,4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18 098,7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5 856,9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7 567,6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1 850,2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2 839,9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26 291,0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6 427,9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39 960,4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30 190,5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9 769,9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97 446,7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68 451,9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28 994,8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3 207,8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679,3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199 678,3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142 774,0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56 904,3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650 644,1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466 566,8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184 077,3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21 127,0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15 961,7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5 165,3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5 092,8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3 929,7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28 631,4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9 265,4</w:t>
            </w:r>
          </w:p>
        </w:tc>
      </w:tr>
      <w:tr w:rsidR="008E25DA" w:rsidRPr="00D6061D" w:rsidTr="00D84DB2">
        <w:tc>
          <w:tcPr>
            <w:tcW w:w="2268" w:type="dxa"/>
            <w:shd w:val="clear" w:color="auto" w:fill="auto"/>
            <w:vAlign w:val="bottom"/>
          </w:tcPr>
          <w:p w:rsidR="008E25DA" w:rsidRPr="00D6061D" w:rsidRDefault="008E25DA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107 575,9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32 008,7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136 583,1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25DA" w:rsidRPr="00D6061D" w:rsidRDefault="008E25DA" w:rsidP="00D84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39 038,7</w:t>
            </w:r>
          </w:p>
        </w:tc>
      </w:tr>
    </w:tbl>
    <w:p w:rsidR="002E56FD" w:rsidRPr="00D6061D" w:rsidRDefault="002E56FD" w:rsidP="007465FB">
      <w:pPr>
        <w:tabs>
          <w:tab w:val="left" w:pos="7513"/>
          <w:tab w:val="left" w:pos="7938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465FB" w:rsidRPr="00D6061D" w:rsidRDefault="007465FB" w:rsidP="00300530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7465FB" w:rsidRPr="00D6061D" w:rsidTr="00D84DB2">
        <w:tc>
          <w:tcPr>
            <w:tcW w:w="2268" w:type="dxa"/>
            <w:shd w:val="clear" w:color="auto" w:fill="auto"/>
          </w:tcPr>
          <w:p w:rsidR="007465FB" w:rsidRPr="00D6061D" w:rsidRDefault="007465FB" w:rsidP="009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465FB" w:rsidRPr="00D6061D" w:rsidRDefault="007465FB" w:rsidP="009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65FB" w:rsidRPr="00D6061D" w:rsidRDefault="007465FB" w:rsidP="009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465FB" w:rsidRPr="00D6061D" w:rsidRDefault="007465FB" w:rsidP="009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465FB" w:rsidRPr="00D6061D" w:rsidRDefault="007465FB" w:rsidP="009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465FB" w:rsidRPr="00D6061D" w:rsidRDefault="007465FB" w:rsidP="009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7465FB" w:rsidRPr="00D6061D" w:rsidRDefault="007465FB" w:rsidP="009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465FB" w:rsidRPr="00D6061D" w:rsidTr="00D84DB2">
        <w:tc>
          <w:tcPr>
            <w:tcW w:w="2268" w:type="dxa"/>
            <w:shd w:val="clear" w:color="auto" w:fill="auto"/>
            <w:vAlign w:val="bottom"/>
          </w:tcPr>
          <w:p w:rsidR="007465FB" w:rsidRPr="00D6061D" w:rsidRDefault="007465FB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19 849,4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6 423,5</w:t>
            </w:r>
          </w:p>
        </w:tc>
      </w:tr>
      <w:tr w:rsidR="007465FB" w:rsidRPr="00D6061D" w:rsidTr="00D84DB2">
        <w:tc>
          <w:tcPr>
            <w:tcW w:w="2268" w:type="dxa"/>
            <w:shd w:val="clear" w:color="auto" w:fill="auto"/>
            <w:vAlign w:val="bottom"/>
          </w:tcPr>
          <w:p w:rsidR="007465FB" w:rsidRPr="00D6061D" w:rsidRDefault="007465FB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1 330,3</w:t>
            </w:r>
          </w:p>
        </w:tc>
      </w:tr>
      <w:tr w:rsidR="007465FB" w:rsidRPr="00D6061D" w:rsidTr="00D84DB2">
        <w:tc>
          <w:tcPr>
            <w:tcW w:w="2268" w:type="dxa"/>
            <w:shd w:val="clear" w:color="auto" w:fill="auto"/>
            <w:vAlign w:val="bottom"/>
          </w:tcPr>
          <w:p w:rsidR="007465FB" w:rsidRPr="00D6061D" w:rsidRDefault="007465FB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407,1</w:t>
            </w:r>
          </w:p>
        </w:tc>
      </w:tr>
      <w:tr w:rsidR="007465FB" w:rsidRPr="00D6061D" w:rsidTr="00D84DB2">
        <w:tc>
          <w:tcPr>
            <w:tcW w:w="2268" w:type="dxa"/>
            <w:shd w:val="clear" w:color="auto" w:fill="auto"/>
            <w:vAlign w:val="bottom"/>
          </w:tcPr>
          <w:p w:rsidR="007465FB" w:rsidRPr="00D6061D" w:rsidRDefault="007465FB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85 330,9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59 940,9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25 390,0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1 404,6</w:t>
            </w:r>
          </w:p>
        </w:tc>
      </w:tr>
      <w:tr w:rsidR="007465FB" w:rsidRPr="00D6061D" w:rsidTr="00D84DB2">
        <w:tc>
          <w:tcPr>
            <w:tcW w:w="2268" w:type="dxa"/>
            <w:shd w:val="clear" w:color="auto" w:fill="auto"/>
            <w:vAlign w:val="bottom"/>
          </w:tcPr>
          <w:p w:rsidR="007465FB" w:rsidRPr="00D6061D" w:rsidRDefault="007465FB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D84DB2">
            <w:pPr>
              <w:spacing w:after="0" w:line="240" w:lineRule="auto"/>
              <w:ind w:left="-108" w:right="-108" w:firstLine="3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1 033 084,7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728 214,2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304 870,5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465FB" w:rsidRPr="00D6061D" w:rsidRDefault="007465FB" w:rsidP="00D84DB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1 529 638,1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465FB" w:rsidRPr="00D6061D" w:rsidRDefault="007465FB" w:rsidP="00D84DB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1 105 136,1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465FB" w:rsidRPr="00D6061D" w:rsidRDefault="007465FB" w:rsidP="00746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424 502,0</w:t>
            </w:r>
          </w:p>
        </w:tc>
      </w:tr>
    </w:tbl>
    <w:p w:rsidR="00D84DB2" w:rsidRDefault="00D84DB2" w:rsidP="00D84DB2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300530" w:rsidRPr="00D6061D" w:rsidRDefault="00300530" w:rsidP="00300530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300530" w:rsidRPr="00D6061D" w:rsidRDefault="00300530" w:rsidP="00300530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300530" w:rsidRPr="00D6061D" w:rsidRDefault="00300530" w:rsidP="003005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0530" w:rsidRPr="00D6061D" w:rsidRDefault="00300530" w:rsidP="00300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300530" w:rsidRPr="00D6061D" w:rsidRDefault="00300530" w:rsidP="00300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 годов на реализацию мероприятий</w:t>
      </w:r>
    </w:p>
    <w:p w:rsidR="00300530" w:rsidRPr="00D6061D" w:rsidRDefault="00300530" w:rsidP="00300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модернизации коммунальной инфраструктуры Ханты-Мансийского автономного округа – Югры</w:t>
      </w:r>
    </w:p>
    <w:p w:rsidR="00300530" w:rsidRPr="00D6061D" w:rsidRDefault="00300530" w:rsidP="003005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0530" w:rsidRPr="00D6061D" w:rsidRDefault="00300530" w:rsidP="00300530">
      <w:pPr>
        <w:spacing w:after="0" w:line="240" w:lineRule="auto"/>
        <w:ind w:right="-286"/>
        <w:jc w:val="center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300530" w:rsidRPr="00D6061D" w:rsidTr="00630AD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833D43" w:rsidRPr="00D6061D" w:rsidRDefault="00300530" w:rsidP="0083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300530" w:rsidRPr="00D6061D" w:rsidRDefault="00833D43" w:rsidP="0083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530" w:rsidRPr="00D6061D" w:rsidRDefault="0030053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00530" w:rsidRPr="00D6061D" w:rsidTr="00630AD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300530" w:rsidRPr="00D6061D" w:rsidRDefault="00300530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530" w:rsidRPr="00D6061D" w:rsidRDefault="0030053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530" w:rsidRPr="00D6061D" w:rsidRDefault="0030053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99083F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9083F" w:rsidRPr="00D6061D" w:rsidRDefault="0099083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083F" w:rsidRPr="00D6061D" w:rsidRDefault="0099083F" w:rsidP="00990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15 363,4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083F" w:rsidRPr="00D6061D" w:rsidRDefault="0099083F" w:rsidP="00990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9083F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9083F" w:rsidRPr="00D6061D" w:rsidRDefault="0099083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083F" w:rsidRPr="00D6061D" w:rsidRDefault="0099083F" w:rsidP="00990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15 363,4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083F" w:rsidRPr="00D6061D" w:rsidRDefault="0099083F" w:rsidP="00990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300530" w:rsidRPr="00D6061D" w:rsidRDefault="00300530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00530" w:rsidRPr="00D6061D" w:rsidRDefault="00300530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33D43" w:rsidRPr="00D6061D" w:rsidRDefault="00833D43" w:rsidP="00833D43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833D43" w:rsidRPr="00D6061D" w:rsidRDefault="00833D43" w:rsidP="00833D43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833D43" w:rsidRPr="00D6061D" w:rsidRDefault="00833D43" w:rsidP="00833D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0C42" w:rsidRDefault="00833D43" w:rsidP="00833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2027 и 2028 годов на реализацию полномочий </w:t>
      </w:r>
    </w:p>
    <w:p w:rsidR="00833D43" w:rsidRPr="00D6061D" w:rsidRDefault="00833D43" w:rsidP="00833D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сфере жилищно-коммунального комплекса</w:t>
      </w:r>
    </w:p>
    <w:p w:rsidR="00833D43" w:rsidRPr="00D6061D" w:rsidRDefault="00833D43" w:rsidP="00833D43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833D43" w:rsidRPr="00D6061D" w:rsidRDefault="00833D43" w:rsidP="00833D43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   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833D43" w:rsidRPr="00D6061D" w:rsidTr="00630AD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833D43" w:rsidRPr="00D6061D" w:rsidRDefault="00833D43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43" w:rsidRPr="00D6061D" w:rsidRDefault="00833D43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33D43" w:rsidRPr="00D6061D" w:rsidTr="00630AD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33D43" w:rsidRPr="00D6061D" w:rsidRDefault="00833D43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43" w:rsidRPr="00D6061D" w:rsidRDefault="00833D43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43" w:rsidRPr="00D6061D" w:rsidRDefault="00833D43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103 719,3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94 642,0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15 998,7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14 598,6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5 587,0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5 098,0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77 922,4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71 102,8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101 679,3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92 780,6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124 191,9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113 322,9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39 015,2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35 600,7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84 306,3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76 928,0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206 241,1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188 191,1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144 893,6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132 212,8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106 646,5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97 313,0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54 956,5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50 146,9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131 019,4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119 552,9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115 220,0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105 136,2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70 766,6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64 573,3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76 381,7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141 065,3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128 719,6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62 288,3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56 837,0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102 718,5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93 728,8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47 611,6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43 444,8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8 865,7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8 089,8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25 769,0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23 513,8</w:t>
            </w:r>
          </w:p>
        </w:tc>
      </w:tr>
      <w:tr w:rsidR="00E7388E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1 854 189,8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88E" w:rsidRPr="00D6061D" w:rsidRDefault="00E7388E" w:rsidP="00E7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1 691 915,3</w:t>
            </w:r>
          </w:p>
        </w:tc>
      </w:tr>
    </w:tbl>
    <w:p w:rsidR="00833D43" w:rsidRPr="00D6061D" w:rsidRDefault="00833D43" w:rsidP="008072A5">
      <w:pPr>
        <w:tabs>
          <w:tab w:val="left" w:pos="7513"/>
        </w:tabs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33D43" w:rsidRPr="00D6061D" w:rsidRDefault="00833D43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072A5" w:rsidRPr="00D6061D" w:rsidRDefault="008072A5" w:rsidP="008072A5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8072A5" w:rsidRPr="00D6061D" w:rsidRDefault="008072A5" w:rsidP="008072A5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8072A5" w:rsidRPr="00D6061D" w:rsidRDefault="008072A5" w:rsidP="008072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72A5" w:rsidRPr="00D6061D" w:rsidRDefault="008072A5" w:rsidP="00807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8072A5" w:rsidRPr="00D6061D" w:rsidRDefault="008072A5" w:rsidP="00807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 годов на проектирование и капитальный ремонт объектов инфраструктуры в сфере жилищно-коммунального хозяйства</w:t>
      </w:r>
    </w:p>
    <w:p w:rsidR="008072A5" w:rsidRPr="00D6061D" w:rsidRDefault="008072A5" w:rsidP="00807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целях реализации инфраструктурных проектов (мероприятий) за счет казначейских инфраструктурных кредитов</w:t>
      </w:r>
    </w:p>
    <w:p w:rsidR="008072A5" w:rsidRPr="00D6061D" w:rsidRDefault="008072A5" w:rsidP="008072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072A5" w:rsidRPr="00D6061D" w:rsidRDefault="008072A5" w:rsidP="008072A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4765A1" w:rsidRPr="00D6061D" w:rsidTr="00630AD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4765A1" w:rsidRPr="00D6061D" w:rsidRDefault="004765A1" w:rsidP="0047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4765A1" w:rsidRPr="00D6061D" w:rsidRDefault="004765A1" w:rsidP="0047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5A1" w:rsidRPr="00D6061D" w:rsidRDefault="004765A1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65A1" w:rsidRPr="00D6061D" w:rsidTr="00630AD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765A1" w:rsidRPr="00D6061D" w:rsidRDefault="004765A1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5A1" w:rsidRPr="00D6061D" w:rsidRDefault="004765A1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5A1" w:rsidRPr="00D6061D" w:rsidRDefault="004765A1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AE40A0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E40A0" w:rsidRPr="00D6061D" w:rsidRDefault="00AE40A0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40A0" w:rsidRPr="00D6061D" w:rsidRDefault="00AE40A0" w:rsidP="00AE4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109 500,0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40A0" w:rsidRPr="00D6061D" w:rsidRDefault="00AE40A0" w:rsidP="00AE4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240 900,0</w:t>
            </w:r>
          </w:p>
        </w:tc>
      </w:tr>
      <w:tr w:rsidR="00AE40A0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E40A0" w:rsidRPr="00D6061D" w:rsidRDefault="00AE40A0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40A0" w:rsidRPr="00D6061D" w:rsidRDefault="00AE40A0" w:rsidP="00AE4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109 500,0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40A0" w:rsidRPr="00D6061D" w:rsidRDefault="00AE40A0" w:rsidP="00AE4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240 900,0</w:t>
            </w:r>
          </w:p>
        </w:tc>
      </w:tr>
    </w:tbl>
    <w:p w:rsidR="008072A5" w:rsidRPr="00D6061D" w:rsidRDefault="008072A5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072A5" w:rsidRPr="00D6061D" w:rsidRDefault="008072A5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765A1" w:rsidRPr="00D6061D" w:rsidRDefault="004765A1" w:rsidP="004765A1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4765A1" w:rsidRPr="00D6061D" w:rsidRDefault="004765A1" w:rsidP="004765A1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4765A1" w:rsidRPr="00D6061D" w:rsidRDefault="004765A1" w:rsidP="004765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65A1" w:rsidRPr="00D6061D" w:rsidRDefault="004765A1" w:rsidP="004765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на плановый период 2027 и 2028 годов на реконструкцию, расширение, модернизацию, строительство коммунальных объектов</w:t>
      </w:r>
    </w:p>
    <w:p w:rsidR="004765A1" w:rsidRPr="00D6061D" w:rsidRDefault="004765A1" w:rsidP="004765A1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4765A1" w:rsidRPr="00D6061D" w:rsidRDefault="004765A1" w:rsidP="004765A1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   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8140E0" w:rsidRPr="00D6061D" w:rsidTr="00630AD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8140E0" w:rsidRPr="00D6061D" w:rsidRDefault="008140E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8140E0" w:rsidRPr="00D6061D" w:rsidRDefault="008140E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E0" w:rsidRPr="00D6061D" w:rsidRDefault="008140E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140E0" w:rsidRPr="00D6061D" w:rsidTr="00630AD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140E0" w:rsidRPr="00D6061D" w:rsidRDefault="008140E0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E0" w:rsidRPr="00D6061D" w:rsidRDefault="008140E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E0" w:rsidRPr="00D6061D" w:rsidRDefault="008140E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91276F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91 980,7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1276F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180 406,7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1276F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103 339,0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1276F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375 726,4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76F" w:rsidRPr="00D6061D" w:rsidRDefault="0091276F" w:rsidP="00912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4765A1" w:rsidRPr="00D6061D" w:rsidRDefault="004765A1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765A1" w:rsidRPr="00D6061D" w:rsidRDefault="004765A1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900C0" w:rsidRPr="00D6061D" w:rsidRDefault="00C900C0" w:rsidP="00C900C0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C900C0" w:rsidRPr="00D6061D" w:rsidRDefault="00C900C0" w:rsidP="00C900C0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900C0" w:rsidRPr="00D6061D" w:rsidRDefault="00C900C0" w:rsidP="00C900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0C0" w:rsidRPr="00D6061D" w:rsidRDefault="00C900C0" w:rsidP="00C900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2027 и 2028 годов на проектирование, строительство, реконструкцию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</w:r>
    </w:p>
    <w:p w:rsidR="00C900C0" w:rsidRPr="00D6061D" w:rsidRDefault="00C900C0" w:rsidP="00C900C0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C900C0" w:rsidRPr="00D6061D" w:rsidRDefault="00C900C0" w:rsidP="00C900C0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   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900C0" w:rsidRPr="00D6061D" w:rsidTr="003C117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900C0" w:rsidRPr="00D6061D" w:rsidRDefault="00C900C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0C0" w:rsidRPr="00D6061D" w:rsidRDefault="00C900C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900C0" w:rsidRPr="00D6061D" w:rsidTr="003C117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900C0" w:rsidRPr="00D6061D" w:rsidRDefault="00C900C0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0C0" w:rsidRPr="00D6061D" w:rsidRDefault="00C900C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0C0" w:rsidRPr="00D6061D" w:rsidRDefault="00C900C0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3C1173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361 403,2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693 088,2</w:t>
            </w:r>
          </w:p>
        </w:tc>
      </w:tr>
      <w:tr w:rsidR="003C117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213 695,8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215 420,8</w:t>
            </w:r>
          </w:p>
        </w:tc>
      </w:tr>
      <w:tr w:rsidR="003C1173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575 099,0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908 509,0</w:t>
            </w:r>
          </w:p>
        </w:tc>
      </w:tr>
    </w:tbl>
    <w:p w:rsidR="00C900C0" w:rsidRPr="00D6061D" w:rsidRDefault="00C900C0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900C0" w:rsidRPr="00D6061D" w:rsidRDefault="00C900C0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87F0B" w:rsidRPr="00D6061D" w:rsidRDefault="00C66B77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C87F0B" w:rsidRPr="00D6061D" w:rsidRDefault="00E64D82">
      <w:pPr>
        <w:tabs>
          <w:tab w:val="left" w:pos="7513"/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ликвидацию накопленного вреда окружающей среде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 w:rsidTr="00D84DB2">
        <w:trPr>
          <w:trHeight w:val="20"/>
        </w:trPr>
        <w:tc>
          <w:tcPr>
            <w:tcW w:w="5240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D84DB2">
        <w:trPr>
          <w:trHeight w:val="20"/>
        </w:trPr>
        <w:tc>
          <w:tcPr>
            <w:tcW w:w="5240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3C1173" w:rsidRPr="00D6061D" w:rsidTr="00D84DB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359 901,5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44 270,5</w:t>
            </w:r>
          </w:p>
        </w:tc>
      </w:tr>
      <w:tr w:rsidR="003C1173" w:rsidRPr="00D6061D" w:rsidTr="00D84DB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61 363,2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79 004,5</w:t>
            </w:r>
          </w:p>
        </w:tc>
      </w:tr>
      <w:tr w:rsidR="003C1173" w:rsidRPr="00D6061D" w:rsidTr="00D84DB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37 894,3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246 634,5</w:t>
            </w:r>
          </w:p>
        </w:tc>
      </w:tr>
      <w:tr w:rsidR="003C1173" w:rsidRPr="00D6061D" w:rsidTr="00D84DB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459 159,0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1173" w:rsidRPr="00D6061D" w:rsidRDefault="003C1173" w:rsidP="003C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369 909,5</w:t>
            </w:r>
          </w:p>
        </w:tc>
      </w:tr>
    </w:tbl>
    <w:p w:rsidR="00C87F0B" w:rsidRPr="00D6061D" w:rsidRDefault="00C87F0B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E64D8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EF7DF1" w:rsidRPr="00D6061D">
        <w:rPr>
          <w:rFonts w:ascii="Times New Roman" w:hAnsi="Times New Roman" w:cs="Times New Roman"/>
          <w:sz w:val="26"/>
          <w:szCs w:val="26"/>
        </w:rPr>
        <w:t>23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ликвидацию объектов,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обладающих признаками объектов накопленного вреда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окружающей среде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DD1C31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37 894,2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127 143,7</w:t>
            </w:r>
          </w:p>
        </w:tc>
      </w:tr>
      <w:tr w:rsidR="00DD1C31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37 894,2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127 143,7</w:t>
            </w:r>
          </w:p>
        </w:tc>
      </w:tr>
    </w:tbl>
    <w:p w:rsidR="00A06675" w:rsidRPr="00D6061D" w:rsidRDefault="00A0667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8420A8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выполнение дорожных работ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 программой дорожной деятельности (Средства дорожного фонда Ханты-Мансийского автономного округа – Югры)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DD1C31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196 283,1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196 283,1</w:t>
            </w:r>
          </w:p>
        </w:tc>
      </w:tr>
      <w:tr w:rsidR="00DD1C31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39 219,3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39 219,3</w:t>
            </w:r>
          </w:p>
        </w:tc>
      </w:tr>
      <w:tr w:rsidR="00DD1C31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72 553,4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72 553,4</w:t>
            </w:r>
          </w:p>
        </w:tc>
      </w:tr>
      <w:tr w:rsidR="00DD1C31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308 055,8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308 055,8</w:t>
            </w:r>
          </w:p>
        </w:tc>
      </w:tr>
    </w:tbl>
    <w:p w:rsidR="008420A8" w:rsidRPr="00D6061D" w:rsidRDefault="008420A8" w:rsidP="008420A8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A4083E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2027 и 2028 годов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276"/>
        <w:gridCol w:w="1418"/>
        <w:gridCol w:w="1134"/>
        <w:gridCol w:w="1275"/>
        <w:gridCol w:w="1418"/>
      </w:tblGrid>
      <w:tr w:rsidR="00C87F0B" w:rsidRPr="00D6061D">
        <w:trPr>
          <w:trHeight w:val="20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655" w:type="dxa"/>
            <w:gridSpan w:val="6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2263" w:type="dxa"/>
            <w:vMerge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3827" w:type="dxa"/>
            <w:gridSpan w:val="3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>
        <w:trPr>
          <w:trHeight w:val="299"/>
        </w:trPr>
        <w:tc>
          <w:tcPr>
            <w:tcW w:w="2263" w:type="dxa"/>
            <w:vMerge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4" w:type="dxa"/>
            <w:gridSpan w:val="2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>
        <w:trPr>
          <w:trHeight w:val="20"/>
        </w:trPr>
        <w:tc>
          <w:tcPr>
            <w:tcW w:w="2263" w:type="dxa"/>
            <w:vMerge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DD1C31" w:rsidRPr="00D6061D" w:rsidTr="00271CA2">
        <w:trPr>
          <w:trHeight w:val="20"/>
        </w:trPr>
        <w:tc>
          <w:tcPr>
            <w:tcW w:w="2263" w:type="dxa"/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92 265,8</w:t>
            </w:r>
          </w:p>
        </w:tc>
        <w:tc>
          <w:tcPr>
            <w:tcW w:w="1276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57 204,8</w:t>
            </w:r>
          </w:p>
        </w:tc>
        <w:tc>
          <w:tcPr>
            <w:tcW w:w="1418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35 061,0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93 250,3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57 815,2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35 435,1</w:t>
            </w:r>
          </w:p>
        </w:tc>
      </w:tr>
      <w:tr w:rsidR="00DD1C31" w:rsidRPr="00D6061D" w:rsidTr="00271CA2">
        <w:trPr>
          <w:trHeight w:val="20"/>
        </w:trPr>
        <w:tc>
          <w:tcPr>
            <w:tcW w:w="2263" w:type="dxa"/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92 265,8</w:t>
            </w:r>
          </w:p>
        </w:tc>
        <w:tc>
          <w:tcPr>
            <w:tcW w:w="1276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57 204,8</w:t>
            </w:r>
          </w:p>
        </w:tc>
        <w:tc>
          <w:tcPr>
            <w:tcW w:w="1418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35 061,0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93 250,3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57 815,2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35 435,1</w:t>
            </w:r>
          </w:p>
        </w:tc>
      </w:tr>
    </w:tbl>
    <w:p w:rsidR="00A4083E" w:rsidRPr="00D6061D" w:rsidRDefault="00A4083E">
      <w:pPr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8E57AC" w:rsidRPr="00D6061D" w:rsidRDefault="008E57AC" w:rsidP="008E57A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8E57AC" w:rsidRPr="00D6061D" w:rsidRDefault="008E57AC" w:rsidP="008E57AC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8E57AC" w:rsidRPr="00D6061D" w:rsidRDefault="008E57AC" w:rsidP="008E5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57AC" w:rsidRPr="00D6061D" w:rsidRDefault="008E57AC" w:rsidP="008E5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8E57AC" w:rsidRPr="00D6061D" w:rsidRDefault="008E57AC" w:rsidP="008E5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 </w:t>
      </w:r>
    </w:p>
    <w:p w:rsidR="008E57AC" w:rsidRPr="00D6061D" w:rsidRDefault="008E57AC" w:rsidP="008E5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E57AC" w:rsidRPr="00D6061D" w:rsidRDefault="008E57AC" w:rsidP="008E57AC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1275"/>
        <w:gridCol w:w="1560"/>
        <w:gridCol w:w="1134"/>
        <w:gridCol w:w="1275"/>
        <w:gridCol w:w="1418"/>
      </w:tblGrid>
      <w:tr w:rsidR="008E57AC" w:rsidRPr="00D6061D" w:rsidTr="00D84DB2">
        <w:trPr>
          <w:trHeight w:val="20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7796" w:type="dxa"/>
            <w:gridSpan w:val="6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E57AC" w:rsidRPr="00D6061D" w:rsidTr="00D84DB2">
        <w:trPr>
          <w:trHeight w:val="20"/>
        </w:trPr>
        <w:tc>
          <w:tcPr>
            <w:tcW w:w="2122" w:type="dxa"/>
            <w:vMerge/>
          </w:tcPr>
          <w:p w:rsidR="008E57AC" w:rsidRPr="00D6061D" w:rsidRDefault="008E57AC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3827" w:type="dxa"/>
            <w:gridSpan w:val="3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8E57AC" w:rsidRPr="00D6061D" w:rsidTr="00D84DB2">
        <w:trPr>
          <w:trHeight w:val="20"/>
        </w:trPr>
        <w:tc>
          <w:tcPr>
            <w:tcW w:w="2122" w:type="dxa"/>
            <w:vMerge/>
          </w:tcPr>
          <w:p w:rsidR="008E57AC" w:rsidRPr="00D6061D" w:rsidRDefault="008E57AC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E57AC" w:rsidRPr="00D6061D" w:rsidTr="00D84DB2">
        <w:trPr>
          <w:trHeight w:val="20"/>
        </w:trPr>
        <w:tc>
          <w:tcPr>
            <w:tcW w:w="2122" w:type="dxa"/>
            <w:vMerge/>
          </w:tcPr>
          <w:p w:rsidR="008E57AC" w:rsidRPr="00D6061D" w:rsidRDefault="008E57AC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560" w:type="dxa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7AC" w:rsidRPr="00D6061D" w:rsidRDefault="008E57AC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DD1C31" w:rsidRPr="00D6061D" w:rsidTr="00D84DB2">
        <w:trPr>
          <w:trHeight w:val="20"/>
        </w:trPr>
        <w:tc>
          <w:tcPr>
            <w:tcW w:w="2122" w:type="dxa"/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84DB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101 586,6</w:t>
            </w:r>
          </w:p>
        </w:tc>
        <w:tc>
          <w:tcPr>
            <w:tcW w:w="1275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66 031,3</w:t>
            </w:r>
          </w:p>
        </w:tc>
        <w:tc>
          <w:tcPr>
            <w:tcW w:w="1560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35 555,3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84DB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299 843,6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92 951,5</w:t>
            </w:r>
          </w:p>
        </w:tc>
      </w:tr>
      <w:tr w:rsidR="00DD1C31" w:rsidRPr="00D6061D" w:rsidTr="00D84DB2">
        <w:trPr>
          <w:trHeight w:val="20"/>
        </w:trPr>
        <w:tc>
          <w:tcPr>
            <w:tcW w:w="2122" w:type="dxa"/>
            <w:shd w:val="clear" w:color="auto" w:fill="auto"/>
            <w:vAlign w:val="bottom"/>
          </w:tcPr>
          <w:p w:rsidR="00DD1C31" w:rsidRPr="00D6061D" w:rsidRDefault="00DD1C31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84DB2">
            <w:pPr>
              <w:tabs>
                <w:tab w:val="left" w:pos="391"/>
              </w:tabs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101 586,6</w:t>
            </w:r>
          </w:p>
        </w:tc>
        <w:tc>
          <w:tcPr>
            <w:tcW w:w="1275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66 031,3</w:t>
            </w:r>
          </w:p>
        </w:tc>
        <w:tc>
          <w:tcPr>
            <w:tcW w:w="1560" w:type="dxa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35 555,3</w:t>
            </w:r>
          </w:p>
        </w:tc>
        <w:tc>
          <w:tcPr>
            <w:tcW w:w="1134" w:type="dxa"/>
            <w:vAlign w:val="bottom"/>
          </w:tcPr>
          <w:p w:rsidR="00DD1C31" w:rsidRPr="00D6061D" w:rsidRDefault="00DD1C31" w:rsidP="00D84DB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299 843,6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206 892,1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D1C31" w:rsidRPr="00D6061D" w:rsidRDefault="00DD1C31" w:rsidP="00DD1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92 951,5</w:t>
            </w:r>
          </w:p>
        </w:tc>
      </w:tr>
    </w:tbl>
    <w:p w:rsidR="008E57AC" w:rsidRPr="00D6061D" w:rsidRDefault="008E57A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</w:p>
    <w:p w:rsidR="008E57AC" w:rsidRPr="00D6061D" w:rsidRDefault="008E57AC" w:rsidP="00DD1C31">
      <w:pPr>
        <w:tabs>
          <w:tab w:val="left" w:pos="7938"/>
        </w:tabs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/>
      </w:r>
    </w:p>
    <w:p w:rsidR="00C87F0B" w:rsidRPr="00D6061D" w:rsidRDefault="00363B09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C87F0B" w:rsidRPr="00D6061D" w:rsidRDefault="00E64D82" w:rsidP="00A92A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2027 и 2028 годов </w:t>
      </w:r>
      <w:r w:rsidR="00A92A62" w:rsidRPr="00D6061D">
        <w:rPr>
          <w:rFonts w:ascii="Times New Roman" w:hAnsi="Times New Roman" w:cs="Times New Roman"/>
          <w:b/>
          <w:sz w:val="26"/>
          <w:szCs w:val="26"/>
        </w:rPr>
        <w:t>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</w:r>
    </w:p>
    <w:p w:rsidR="00A92A62" w:rsidRPr="00D6061D" w:rsidRDefault="00A92A62" w:rsidP="00A9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3" w:name="RANGE!A10:C13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3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350 000,0</w:t>
            </w:r>
          </w:p>
        </w:tc>
      </w:tr>
    </w:tbl>
    <w:p w:rsidR="00C87F0B" w:rsidRPr="00D6061D" w:rsidRDefault="00C87F0B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 w:rsidP="00363B09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A92A6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 w:rsidP="00A9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  <w:r w:rsidR="00A92A62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</w:r>
    </w:p>
    <w:p w:rsidR="00A92A62" w:rsidRPr="00D6061D" w:rsidRDefault="00A92A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4" w:name="RANGE!A10:C30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119 527,2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139 952,3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432 617,7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506 544,4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570 456,4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514 084,8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309 588,3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362 491,5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75 652,4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88 580,0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62 992,8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73 757,1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83 428,6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97 685,1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54 313,9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63 595,2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65 596,5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76 805,8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88 803,0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103 977,9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59 064,9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69 158,0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25 988,1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30 429,0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95 350,8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111 644,6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159 304,7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158 207,9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44 843,3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41 268,1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187 874,3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219 978,6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141 344,5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165 497,8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260 936,2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305 525,6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146 024,4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170 977,4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89 086,8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104 310,1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103 277,1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120 925,4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100 536,6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117 716,5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3 276 608,5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3 643 113,1</w:t>
            </w:r>
          </w:p>
        </w:tc>
      </w:tr>
    </w:tbl>
    <w:p w:rsidR="00A92A62" w:rsidRPr="00D6061D" w:rsidRDefault="00A92A62">
      <w:pPr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87F0B" w:rsidRPr="00D6061D" w:rsidRDefault="007562B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562B6" w:rsidRPr="00D6061D" w:rsidRDefault="00E64D82" w:rsidP="00756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C87F0B" w:rsidRPr="00D6061D" w:rsidRDefault="00E64D82" w:rsidP="00756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 годов на строительство (реконструкцию) автомобильных дорог общего</w:t>
      </w:r>
      <w:r w:rsidR="007562B6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пользования местного значения (Средства дорожного фонда Ханты-Мансийского автономного округа – Югры)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 w:rsidP="00756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5" w:name="RANGE!A11:C22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5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1 704 567,4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815 894,9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592 817,6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1 994 721,9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663 362,0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12 842,0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01F27" w:rsidRPr="00D6061D" w:rsidTr="00271CA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3 176 089,0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F27" w:rsidRPr="00D6061D" w:rsidRDefault="00801F27" w:rsidP="00801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2 810 616,8</w:t>
            </w:r>
          </w:p>
        </w:tc>
      </w:tr>
    </w:tbl>
    <w:p w:rsidR="00C87F0B" w:rsidRPr="00D6061D" w:rsidRDefault="00C87F0B">
      <w:pPr>
        <w:spacing w:after="0" w:line="240" w:lineRule="auto"/>
        <w:ind w:right="-285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7562B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61D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субсидии бюджету городского округа Ханты-Мансийск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61D">
        <w:rPr>
          <w:rFonts w:ascii="Times New Roman" w:hAnsi="Times New Roman" w:cs="Times New Roman"/>
          <w:b/>
          <w:sz w:val="26"/>
          <w:szCs w:val="26"/>
        </w:rPr>
        <w:t>на плановый период 2027 и 2028 годов на осуществление функций административного центра Ханты-Мансийского автономного округа – Югры</w:t>
      </w:r>
    </w:p>
    <w:p w:rsidR="00C87F0B" w:rsidRPr="00D6061D" w:rsidRDefault="00C87F0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9A7E3D" w:rsidRPr="00D6061D" w:rsidTr="00271CA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603 000,0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603 000,0</w:t>
            </w:r>
          </w:p>
        </w:tc>
      </w:tr>
      <w:tr w:rsidR="009A7E3D" w:rsidRPr="00D6061D" w:rsidTr="00271CA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27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603 000,0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603 000,0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7562B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31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2027 и 2028 годов на выравнивание бюджетной обеспеченности поселений, входящих в состав муниципальных районов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43 075,4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44 289,3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129 418,7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133 913,7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133 263,2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136 714,0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136 808,9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129 587,9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68 661,7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69 365,6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63 571,7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64 231,0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189 066,4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183 102,0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175 604,4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176 125,6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40 681,1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42 822,4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39 206,1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79 980,5</w:t>
            </w:r>
          </w:p>
        </w:tc>
      </w:tr>
      <w:tr w:rsidR="009A7E3D" w:rsidRPr="00D6061D" w:rsidTr="009A7E3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1 019 357,6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E3D" w:rsidRPr="00D6061D" w:rsidRDefault="009A7E3D" w:rsidP="009A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1 060 132,0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B57FC" w:rsidRPr="00D6061D" w:rsidRDefault="00CB57FC" w:rsidP="00CB57F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32</w:t>
      </w:r>
    </w:p>
    <w:p w:rsidR="00CB57FC" w:rsidRPr="00D6061D" w:rsidRDefault="00CB57FC" w:rsidP="00CB57FC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B57FC" w:rsidRPr="00D6061D" w:rsidRDefault="00CB57FC" w:rsidP="00CB57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57FC" w:rsidRPr="00D6061D" w:rsidRDefault="00CB57FC" w:rsidP="00CB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B57FC" w:rsidRPr="00D6061D" w:rsidRDefault="00CB57FC" w:rsidP="00CB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</w:p>
    <w:p w:rsidR="00CB57FC" w:rsidRPr="00D6061D" w:rsidRDefault="00CB57FC" w:rsidP="00CB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 программ формирования современной городской среды</w:t>
      </w:r>
    </w:p>
    <w:p w:rsidR="00CB57FC" w:rsidRPr="00D6061D" w:rsidRDefault="00CB57FC" w:rsidP="00CB57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B57FC" w:rsidRPr="00D6061D" w:rsidRDefault="00350742" w:rsidP="00B3672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 xml:space="preserve"> </w:t>
      </w:r>
      <w:r w:rsidR="00015D46"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A168D3" w:rsidRPr="00D6061D" w:rsidTr="00BA5B1D">
        <w:tc>
          <w:tcPr>
            <w:tcW w:w="2268" w:type="dxa"/>
            <w:vMerge w:val="restart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168D3" w:rsidRPr="00D6061D" w:rsidTr="00BA5B1D">
        <w:tc>
          <w:tcPr>
            <w:tcW w:w="2268" w:type="dxa"/>
            <w:vMerge/>
            <w:vAlign w:val="center"/>
          </w:tcPr>
          <w:p w:rsidR="00A168D3" w:rsidRPr="00D6061D" w:rsidRDefault="00A168D3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A168D3" w:rsidRPr="00D6061D" w:rsidTr="00BA5B1D">
        <w:tc>
          <w:tcPr>
            <w:tcW w:w="2268" w:type="dxa"/>
            <w:vMerge/>
            <w:vAlign w:val="center"/>
          </w:tcPr>
          <w:p w:rsidR="00A168D3" w:rsidRPr="00D6061D" w:rsidRDefault="00A168D3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168D3" w:rsidRPr="00D6061D" w:rsidTr="00BA5B1D">
        <w:tc>
          <w:tcPr>
            <w:tcW w:w="2268" w:type="dxa"/>
            <w:vMerge/>
            <w:vAlign w:val="center"/>
          </w:tcPr>
          <w:p w:rsidR="00A168D3" w:rsidRPr="00D6061D" w:rsidRDefault="00A168D3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A168D3" w:rsidRPr="00D6061D" w:rsidTr="00BA5B1D">
        <w:tc>
          <w:tcPr>
            <w:tcW w:w="2268" w:type="dxa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26 645,7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16 520,3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10 125,4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16 705,6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10 238,9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108 435,5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67 230,0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41 205,5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41 667,5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23 237,6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8 830,3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8 929,3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79 347,9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49 195,7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30 152,2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80 237,7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49 747,4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30 490,3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17 012,4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10 547,7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6 464,7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6 537,2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15 791,9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9 791,0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6 068,2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12 414,5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7 697,0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4 717,5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4 770,4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20 407,6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7 754,9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12 794,6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7 841,8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6 742,4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17 942,3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6 818,1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7 959,1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13 131,6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8 048,4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3 509,9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5 791,0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3 549,3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2 747,1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2 777,9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10 275,9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3 904,8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3 948,6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11 432,0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7 167,3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4 392,9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5 976,1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6 043,1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4 267,2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3 465,6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3 504,5</w:t>
            </w:r>
          </w:p>
        </w:tc>
      </w:tr>
      <w:tr w:rsidR="00A168D3" w:rsidRPr="00D6061D" w:rsidTr="00B36723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16 927,3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10 494,9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17 117,1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6 504,5</w:t>
            </w:r>
          </w:p>
        </w:tc>
      </w:tr>
    </w:tbl>
    <w:p w:rsidR="00A168D3" w:rsidRPr="00D6061D" w:rsidRDefault="00CB57FC" w:rsidP="00B36723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417"/>
        <w:gridCol w:w="1276"/>
        <w:gridCol w:w="1417"/>
      </w:tblGrid>
      <w:tr w:rsidR="00A168D3" w:rsidRPr="00D6061D" w:rsidTr="000A2719">
        <w:tc>
          <w:tcPr>
            <w:tcW w:w="2268" w:type="dxa"/>
            <w:shd w:val="clear" w:color="auto" w:fill="auto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A168D3" w:rsidRPr="00D6061D" w:rsidRDefault="00A168D3" w:rsidP="00BA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168D3" w:rsidRPr="00D6061D" w:rsidTr="000A2719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19 495,7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12 087,3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19 714,3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12 222,9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7 491,4</w:t>
            </w:r>
          </w:p>
        </w:tc>
      </w:tr>
      <w:tr w:rsidR="00A168D3" w:rsidRPr="00D6061D" w:rsidTr="000A2719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933,8</w:t>
            </w:r>
          </w:p>
        </w:tc>
      </w:tr>
      <w:tr w:rsidR="00A168D3" w:rsidRPr="00D6061D" w:rsidTr="000A2719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1 798,1</w:t>
            </w:r>
          </w:p>
        </w:tc>
      </w:tr>
      <w:tr w:rsidR="00A168D3" w:rsidRPr="00D6061D" w:rsidTr="000A2719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6 225,2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3 859,6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6 295,0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2 392,1</w:t>
            </w:r>
          </w:p>
        </w:tc>
      </w:tr>
      <w:tr w:rsidR="00A168D3" w:rsidRPr="00D6061D" w:rsidTr="000A2719">
        <w:tc>
          <w:tcPr>
            <w:tcW w:w="2268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465 989,0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288 913,2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177 075,8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471 214,2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292 152,8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68D3" w:rsidRPr="00D6061D" w:rsidRDefault="00A168D3" w:rsidP="00A1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179 061,4</w:t>
            </w:r>
          </w:p>
        </w:tc>
      </w:tr>
    </w:tbl>
    <w:p w:rsidR="00B36723" w:rsidRDefault="00B36723" w:rsidP="00B36723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87F0B" w:rsidRPr="00D6061D" w:rsidRDefault="007562B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B57FC" w:rsidRPr="00D6061D">
        <w:rPr>
          <w:rFonts w:ascii="Times New Roman" w:hAnsi="Times New Roman" w:cs="Times New Roman"/>
          <w:sz w:val="26"/>
          <w:szCs w:val="26"/>
        </w:rPr>
        <w:t>33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выполнение комплексных кадастровых работ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 w:rsidTr="00B36723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6" w:name="RANGE!A9:C19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B36723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1 554,4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1 374,2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387,7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1 956,5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504,2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F1F77" w:rsidRPr="00D6061D" w:rsidTr="00B36723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17 777,0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F77" w:rsidRPr="00D6061D" w:rsidRDefault="005F1F77" w:rsidP="005F1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5 777,0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C93A5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34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2027 и 2028 годов на реализацию полномочий в области градостроительной деятельности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5 655,3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5 655,3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14 584,7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6 660,0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7 865,4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7 865,4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3 145,6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3 145,6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2 807,8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2 807,8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4 703,2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4 703,2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2 514,1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2 947,7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2 947,7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3 477,0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3 837,4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1 893,3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1 893,3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3 117,2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3 117,2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2 100,7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2 045,1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2 309,4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2 309,4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3 400,1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7 907,6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2 695,7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4 775,2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4 775,2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5 773,4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5 773,4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5 784,1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5 784,1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  <w:lang w:val="en-US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C93A5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35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2027 и 2028 годов на создание условий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деятельности народных дружин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66,8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72,4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641,9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146,1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106,9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156,3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109,6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114,4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154,5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67,5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54,5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103,3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61,5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163,5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213,2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109,9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529,0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238,6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194,8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236,7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151,5</w:t>
            </w:r>
          </w:p>
        </w:tc>
      </w:tr>
      <w:tr w:rsidR="00BA5B1D" w:rsidRPr="00D6061D" w:rsidTr="00BA5B1D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3 859,9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5B1D" w:rsidRPr="00D6061D" w:rsidRDefault="00BA5B1D" w:rsidP="00BA5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3 859,9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015D4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36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2027 и 2028 годов на обеспечение устойчивого сокращения непригодного для проживания жилищного фонда </w:t>
      </w:r>
    </w:p>
    <w:p w:rsidR="00015D46" w:rsidRPr="00D6061D" w:rsidRDefault="00015D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657B2" w:rsidRDefault="00F10C42" w:rsidP="00F10C42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657B2"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559"/>
        <w:gridCol w:w="1559"/>
        <w:gridCol w:w="1419"/>
        <w:gridCol w:w="1417"/>
        <w:gridCol w:w="1417"/>
        <w:gridCol w:w="1419"/>
      </w:tblGrid>
      <w:tr w:rsidR="003B3A8F" w:rsidRPr="000F3982" w:rsidTr="00DF6361">
        <w:trPr>
          <w:trHeight w:val="23"/>
        </w:trPr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</w:t>
            </w:r>
            <w:r w:rsidR="00121A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муници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 района (городского округа)</w:t>
            </w:r>
          </w:p>
        </w:tc>
        <w:tc>
          <w:tcPr>
            <w:tcW w:w="8789" w:type="dxa"/>
            <w:gridSpan w:val="6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vMerge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vMerge/>
            <w:vAlign w:val="center"/>
          </w:tcPr>
          <w:p w:rsidR="003B3A8F" w:rsidRPr="000F3982" w:rsidRDefault="003B3A8F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vMerge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езвозмез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дные поступ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от публично-правовой компании "Фонд развития террито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рий"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езвозмез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дные поступ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от публично-правовой компании "Фонд развития террито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рий"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B3A8F" w:rsidRPr="000F3982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9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21157D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юганск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478 801,3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417 489,3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61 312,0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267 904,2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267 904,2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21157D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55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584 613,7</w:t>
            </w:r>
          </w:p>
        </w:tc>
        <w:tc>
          <w:tcPr>
            <w:tcW w:w="155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499 478,1</w:t>
            </w:r>
          </w:p>
        </w:tc>
        <w:tc>
          <w:tcPr>
            <w:tcW w:w="1418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85 135,6</w:t>
            </w:r>
          </w:p>
        </w:tc>
        <w:tc>
          <w:tcPr>
            <w:tcW w:w="1417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579 136,8</w:t>
            </w:r>
          </w:p>
        </w:tc>
        <w:tc>
          <w:tcPr>
            <w:tcW w:w="1417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579 136,8</w:t>
            </w:r>
          </w:p>
        </w:tc>
        <w:tc>
          <w:tcPr>
            <w:tcW w:w="141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21157D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55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1 644 721,1</w:t>
            </w:r>
          </w:p>
        </w:tc>
        <w:tc>
          <w:tcPr>
            <w:tcW w:w="155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1 414 109,8</w:t>
            </w:r>
          </w:p>
        </w:tc>
        <w:tc>
          <w:tcPr>
            <w:tcW w:w="1418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230 611,3</w:t>
            </w:r>
          </w:p>
        </w:tc>
        <w:tc>
          <w:tcPr>
            <w:tcW w:w="1417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1 208 337,3</w:t>
            </w:r>
          </w:p>
        </w:tc>
        <w:tc>
          <w:tcPr>
            <w:tcW w:w="1417" w:type="dxa"/>
            <w:shd w:val="clear" w:color="auto" w:fill="auto"/>
          </w:tcPr>
          <w:p w:rsidR="003B3A8F" w:rsidRPr="003B3A8F" w:rsidRDefault="003B3A8F" w:rsidP="00F10C4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1 208 337,3</w:t>
            </w:r>
          </w:p>
        </w:tc>
        <w:tc>
          <w:tcPr>
            <w:tcW w:w="141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21157D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55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413 671,1</w:t>
            </w:r>
          </w:p>
        </w:tc>
        <w:tc>
          <w:tcPr>
            <w:tcW w:w="155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357 905,7</w:t>
            </w:r>
          </w:p>
        </w:tc>
        <w:tc>
          <w:tcPr>
            <w:tcW w:w="1418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55 765,4</w:t>
            </w:r>
          </w:p>
        </w:tc>
        <w:tc>
          <w:tcPr>
            <w:tcW w:w="1417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307 015,8</w:t>
            </w:r>
          </w:p>
        </w:tc>
        <w:tc>
          <w:tcPr>
            <w:tcW w:w="1417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307 015,8</w:t>
            </w:r>
          </w:p>
        </w:tc>
        <w:tc>
          <w:tcPr>
            <w:tcW w:w="1419" w:type="dxa"/>
            <w:shd w:val="clear" w:color="auto" w:fill="auto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21157D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ский муници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253 652,2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215 451,2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38 201,0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386 948,8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386 948,8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21157D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ский муници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165 014,1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126 069,4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38 944,7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21157D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Октябрь-ский муници-пальный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958 956,9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788 110,9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170 846,0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585 943,3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585 943,3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3B3A8F" w:rsidRPr="000F3982" w:rsidTr="00DF6361">
        <w:trPr>
          <w:trHeight w:val="23"/>
        </w:trPr>
        <w:tc>
          <w:tcPr>
            <w:tcW w:w="1559" w:type="dxa"/>
            <w:shd w:val="clear" w:color="auto" w:fill="auto"/>
          </w:tcPr>
          <w:p w:rsidR="003B3A8F" w:rsidRPr="003B3A8F" w:rsidRDefault="003B3A8F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5 029 418,3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4 352 090,1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677 328,2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3 769 715,5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3 769 715,5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3B3A8F" w:rsidRPr="003B3A8F" w:rsidRDefault="003B3A8F" w:rsidP="003B3A8F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B3A8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3B3A8F" w:rsidRDefault="003B3A8F" w:rsidP="003B3A8F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tbl>
      <w:tblPr>
        <w:tblW w:w="1034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7"/>
        <w:gridCol w:w="1417"/>
      </w:tblGrid>
      <w:tr w:rsidR="003B3A8F" w:rsidRPr="000F3982" w:rsidTr="00DF6361">
        <w:trPr>
          <w:trHeight w:val="23"/>
        </w:trPr>
        <w:tc>
          <w:tcPr>
            <w:tcW w:w="1560" w:type="dxa"/>
            <w:shd w:val="clear" w:color="auto" w:fill="auto"/>
          </w:tcPr>
          <w:p w:rsidR="003B3A8F" w:rsidRPr="00AC56EA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3B3A8F" w:rsidRPr="00AC56EA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B3A8F" w:rsidRPr="00AC56EA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3B3A8F" w:rsidRPr="00AC56EA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B3A8F" w:rsidRPr="00AC56EA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3B3A8F" w:rsidRPr="00AC56EA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3B3A8F" w:rsidRPr="00AC56EA" w:rsidRDefault="003B3A8F" w:rsidP="00F1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87831" w:rsidRPr="000F3982" w:rsidTr="00DF6361">
        <w:trPr>
          <w:trHeight w:val="23"/>
        </w:trPr>
        <w:tc>
          <w:tcPr>
            <w:tcW w:w="1560" w:type="dxa"/>
            <w:shd w:val="clear" w:color="auto" w:fill="auto"/>
          </w:tcPr>
          <w:p w:rsidR="00587831" w:rsidRPr="0021157D" w:rsidRDefault="00587831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1 480 124,9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1 240 008,7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240 116,2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701 383,8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701 383,8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87831" w:rsidRPr="000F3982" w:rsidTr="00DF6361">
        <w:trPr>
          <w:trHeight w:val="23"/>
        </w:trPr>
        <w:tc>
          <w:tcPr>
            <w:tcW w:w="1560" w:type="dxa"/>
            <w:shd w:val="clear" w:color="auto" w:fill="auto"/>
          </w:tcPr>
          <w:p w:rsidR="00587831" w:rsidRPr="0021157D" w:rsidRDefault="00587831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ский муници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626 449,1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527 420,4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99 028,7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526 295,0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526 295,0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87831" w:rsidRPr="000F3982" w:rsidTr="00DF6361">
        <w:trPr>
          <w:trHeight w:val="23"/>
        </w:trPr>
        <w:tc>
          <w:tcPr>
            <w:tcW w:w="1560" w:type="dxa"/>
            <w:shd w:val="clear" w:color="auto" w:fill="auto"/>
          </w:tcPr>
          <w:p w:rsidR="00587831" w:rsidRPr="0021157D" w:rsidRDefault="00587831" w:rsidP="00F10C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ганский муници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</w:t>
            </w:r>
            <w:r w:rsidRPr="002115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пальный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1 071 664,0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894 780,8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176 883,2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400 091,1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400 091,1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87831" w:rsidRPr="007836C7" w:rsidTr="00DF6361">
        <w:trPr>
          <w:trHeight w:val="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831" w:rsidRPr="0021157D" w:rsidRDefault="00587831" w:rsidP="00F10C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1157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831" w:rsidRPr="00587831" w:rsidRDefault="00587831" w:rsidP="00DF6361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12 707 086,7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10 832 914,4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1 874 172,3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8 732 771,6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8 732 771,6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831" w:rsidRPr="00587831" w:rsidRDefault="00587831" w:rsidP="00587831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783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5B2C7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37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на </w:t>
      </w:r>
      <w:r w:rsidR="005B2C7C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модернизацию региональных и (или) муниципальных учреждений культуры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 w:rsidTr="00B36723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B36723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 w:rsidTr="00B36723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 w:rsidTr="00B36723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75 139,5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46 586,5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27 631,6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11 450,3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23 561,1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14 607,9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8 953,2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102 771,1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63 718,1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39 053,0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53 693,5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33 290,0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20 403,5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5B2C7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38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Р</w:t>
      </w: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на </w:t>
      </w:r>
      <w:r w:rsidR="005B2C7C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C87F0B" w:rsidRPr="00D6061D" w:rsidTr="00B36723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B36723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 w:rsidTr="00B36723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 w:rsidTr="00B36723">
        <w:trPr>
          <w:trHeight w:val="20"/>
        </w:trPr>
        <w:tc>
          <w:tcPr>
            <w:tcW w:w="2268" w:type="dxa"/>
            <w:vMerge/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87F0B" w:rsidRPr="00D6061D" w:rsidRDefault="00C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103 963,3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103 963,3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103 963,3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103 963,3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134 406,6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73 923,6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134 406,6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73 923,6</w:t>
            </w:r>
          </w:p>
        </w:tc>
      </w:tr>
      <w:tr w:rsidR="00DF1D17" w:rsidRPr="00D6061D" w:rsidTr="00B36723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238 369,9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60 483,0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177 886,9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238 369,9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60 483,0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177 886,9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EA3FB1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39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3FB1" w:rsidRPr="00D6061D" w:rsidRDefault="00EA3FB1" w:rsidP="00EA3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Р</w:t>
      </w: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аспределение субсидий бюджетам муниципальных районов </w:t>
      </w:r>
    </w:p>
    <w:p w:rsidR="00B36723" w:rsidRDefault="00EA3FB1" w:rsidP="00EA3FB1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E64D82" w:rsidRPr="00D6061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на плановый период 2027 и 2028 годов на </w:t>
      </w:r>
      <w:r w:rsidRPr="00D6061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создание новых мест в муниципальных общеобразовательных организациях в связи </w:t>
      </w:r>
    </w:p>
    <w:p w:rsidR="00C87F0B" w:rsidRPr="00D6061D" w:rsidRDefault="00EA3FB1" w:rsidP="00EA3FB1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с ростом числа обучающихся, вызванным демографическим фактором</w:t>
      </w:r>
    </w:p>
    <w:p w:rsidR="00EA3FB1" w:rsidRPr="00D6061D" w:rsidRDefault="00EA3FB1" w:rsidP="00EA3FB1">
      <w:pPr>
        <w:shd w:val="clear" w:color="auto" w:fill="FFFFFF"/>
        <w:spacing w:after="0" w:line="240" w:lineRule="auto"/>
        <w:ind w:firstLine="420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38"/>
        <w:gridCol w:w="2148"/>
        <w:gridCol w:w="2268"/>
      </w:tblGrid>
      <w:tr w:rsidR="00C87F0B" w:rsidRPr="00D6061D">
        <w:trPr>
          <w:trHeight w:val="20"/>
        </w:trPr>
        <w:tc>
          <w:tcPr>
            <w:tcW w:w="5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9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DF1D17" w:rsidRPr="00D6061D" w:rsidTr="00DF1D17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4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1 274 464,5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F1D17" w:rsidRPr="00D6061D" w:rsidTr="00DF1D17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4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52 006,6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76 803,7</w:t>
            </w:r>
          </w:p>
        </w:tc>
      </w:tr>
      <w:tr w:rsidR="00DF1D17" w:rsidRPr="00D6061D" w:rsidTr="00DF1D17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4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1 326 471,1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1D17" w:rsidRPr="00D6061D" w:rsidRDefault="00DF1D17" w:rsidP="00DF1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76 803,7</w:t>
            </w:r>
          </w:p>
        </w:tc>
      </w:tr>
    </w:tbl>
    <w:p w:rsidR="00C87F0B" w:rsidRPr="00D6061D" w:rsidRDefault="00C87F0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0657B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40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 w:rsidP="00065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 годов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7F0B" w:rsidRDefault="00E64D82" w:rsidP="005E515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1276"/>
        <w:gridCol w:w="1275"/>
        <w:gridCol w:w="1276"/>
        <w:gridCol w:w="1276"/>
        <w:gridCol w:w="1417"/>
      </w:tblGrid>
      <w:tr w:rsidR="00DF6361" w:rsidRPr="00DF6361" w:rsidTr="005E5159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7" w:name="RANGE!A10:G16"/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7"/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F6361" w:rsidRPr="00DF6361" w:rsidTr="005E5159">
        <w:trPr>
          <w:trHeight w:val="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5E5159" w:rsidRPr="00DF6361" w:rsidTr="005E5159">
        <w:trPr>
          <w:trHeight w:val="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5E5159" w:rsidRPr="00DF6361" w:rsidTr="005E5159">
        <w:trPr>
          <w:trHeight w:val="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 w:rsidR="005E51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6361" w:rsidRPr="00DF6361" w:rsidRDefault="005E5159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DF6361"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DF6361"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DF6361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361" w:rsidRPr="00DF6361" w:rsidRDefault="005E5159" w:rsidP="00DF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DF6361"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DF6361"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5E5159" w:rsidRPr="00DF6361" w:rsidTr="005E5159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1 007 521,2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654 888,8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352 632,4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1 161 091,7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808 459,3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352 632,4</w:t>
            </w:r>
          </w:p>
        </w:tc>
      </w:tr>
      <w:tr w:rsidR="005E5159" w:rsidRPr="00DF6361" w:rsidTr="005E5159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264 711,1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92 648,9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182 650,7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92 648,9</w:t>
            </w:r>
          </w:p>
        </w:tc>
      </w:tr>
      <w:tr w:rsidR="005E5159" w:rsidRPr="00DF6361" w:rsidTr="005E5159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1 272 232,3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826 951,0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445 281,3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1 436 391,3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991 110,0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6361" w:rsidRPr="00DF6361" w:rsidRDefault="00DF6361" w:rsidP="005E5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636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445 281,3</w:t>
            </w:r>
          </w:p>
        </w:tc>
      </w:tr>
    </w:tbl>
    <w:p w:rsidR="00DF6361" w:rsidRPr="00D6061D" w:rsidRDefault="00DF6361">
      <w:pPr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0657B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41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2027 и 2028 годов на реализацию мероприятий по обеспечению жильем молодых семей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418"/>
        <w:gridCol w:w="1268"/>
        <w:gridCol w:w="1142"/>
        <w:gridCol w:w="1275"/>
        <w:gridCol w:w="1418"/>
        <w:gridCol w:w="1417"/>
      </w:tblGrid>
      <w:tr w:rsidR="00C87F0B" w:rsidRPr="00D6061D" w:rsidTr="006861B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 w:rsidTr="006861B0">
        <w:trPr>
          <w:trHeight w:val="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C87F0B" w:rsidRPr="00D6061D" w:rsidTr="006861B0">
        <w:trPr>
          <w:trHeight w:val="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87F0B" w:rsidRPr="00D6061D" w:rsidTr="006861B0">
        <w:trPr>
          <w:trHeight w:val="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27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1B0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автоном-ного 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61B0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федераль-ный </w:t>
            </w:r>
          </w:p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</w:tc>
      </w:tr>
      <w:tr w:rsidR="00C87F0B" w:rsidRPr="00D6061D" w:rsidTr="006861B0">
        <w:trPr>
          <w:trHeight w:val="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6 593,1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6 363,0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6 560,3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6 363,0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197,3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21 253,2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20 511,4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21 147,4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20 511,4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636,0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32 500,2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31 365,9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32 338,4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31 365,9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972,5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92 381,1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89 157,1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3 224,0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91 921,5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89 157,1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2 764,4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9 282,5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9 570,3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9 282,5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287,8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30 926,8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29 847,4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1 079,4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30 772,8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29 847,4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925,4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9 308,0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8 983,1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9 261,6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8 983,1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278,5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8 377,2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8 084,8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8 335,5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8 084,8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12 643,3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12 202,0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12 202,0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378,3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59 570,8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57 491,7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59 274,3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57 491,7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1 782,6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14 970,3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14 447,8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14 895,8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14 447,8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448,0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13 031,1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12 576,3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12 966,2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12 576,3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389,9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61 510,0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59 363,2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2 146,8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61 203,8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59 363,2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2 304,7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2 224,3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2 293,3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2 224,3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69,0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25 953,6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25 047,8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905,8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25 824,4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25 047,8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776,6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7 291,2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7 036,7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218,2</w:t>
            </w:r>
          </w:p>
        </w:tc>
      </w:tr>
      <w:tr w:rsidR="00D21535" w:rsidRPr="00D6061D" w:rsidTr="006861B0">
        <w:trPr>
          <w:trHeight w:val="20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14 970,3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14 447,8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14 895,8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14 447,8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B3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448,0</w:t>
            </w:r>
          </w:p>
        </w:tc>
      </w:tr>
    </w:tbl>
    <w:p w:rsidR="00C87F0B" w:rsidRPr="00D6061D" w:rsidRDefault="00E64D82">
      <w:pPr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 w:clear="all"/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4"/>
        <w:gridCol w:w="1335"/>
        <w:gridCol w:w="1312"/>
        <w:gridCol w:w="1134"/>
        <w:gridCol w:w="1323"/>
        <w:gridCol w:w="1394"/>
        <w:gridCol w:w="1393"/>
      </w:tblGrid>
      <w:tr w:rsidR="00C87F0B" w:rsidRPr="00D6061D" w:rsidTr="006861B0">
        <w:trPr>
          <w:trHeight w:val="20"/>
        </w:trPr>
        <w:tc>
          <w:tcPr>
            <w:tcW w:w="2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1535" w:rsidRPr="00D6061D" w:rsidTr="006861B0">
        <w:trPr>
          <w:trHeight w:val="2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82 840,7</w:t>
            </w:r>
          </w:p>
        </w:tc>
        <w:tc>
          <w:tcPr>
            <w:tcW w:w="131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79 949,4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2 891,3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82 428,3</w:t>
            </w:r>
          </w:p>
        </w:tc>
        <w:tc>
          <w:tcPr>
            <w:tcW w:w="13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79 949,4</w:t>
            </w:r>
          </w:p>
        </w:tc>
        <w:tc>
          <w:tcPr>
            <w:tcW w:w="13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2 478,9</w:t>
            </w:r>
          </w:p>
        </w:tc>
      </w:tr>
      <w:tr w:rsidR="00D21535" w:rsidRPr="00D6061D" w:rsidTr="006861B0">
        <w:trPr>
          <w:trHeight w:val="2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3 025,1</w:t>
            </w:r>
          </w:p>
        </w:tc>
        <w:tc>
          <w:tcPr>
            <w:tcW w:w="131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2 919,5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105,6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3 010,0</w:t>
            </w:r>
          </w:p>
        </w:tc>
        <w:tc>
          <w:tcPr>
            <w:tcW w:w="13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2 919,5</w:t>
            </w:r>
          </w:p>
        </w:tc>
        <w:tc>
          <w:tcPr>
            <w:tcW w:w="13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90,5</w:t>
            </w:r>
          </w:p>
        </w:tc>
      </w:tr>
      <w:tr w:rsidR="00D21535" w:rsidRPr="00D6061D" w:rsidTr="006861B0">
        <w:trPr>
          <w:trHeight w:val="2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8 532,3</w:t>
            </w:r>
          </w:p>
        </w:tc>
        <w:tc>
          <w:tcPr>
            <w:tcW w:w="131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8 234,5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297,8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8 489,8</w:t>
            </w:r>
          </w:p>
        </w:tc>
        <w:tc>
          <w:tcPr>
            <w:tcW w:w="13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8 234,5</w:t>
            </w:r>
          </w:p>
        </w:tc>
        <w:tc>
          <w:tcPr>
            <w:tcW w:w="13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255,3</w:t>
            </w:r>
          </w:p>
        </w:tc>
      </w:tr>
      <w:tr w:rsidR="00D21535" w:rsidRPr="00D6061D" w:rsidTr="006861B0">
        <w:trPr>
          <w:trHeight w:val="2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4 886,7</w:t>
            </w:r>
          </w:p>
        </w:tc>
        <w:tc>
          <w:tcPr>
            <w:tcW w:w="131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4 716,1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170,6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4 862,3</w:t>
            </w:r>
          </w:p>
        </w:tc>
        <w:tc>
          <w:tcPr>
            <w:tcW w:w="13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4 716,1</w:t>
            </w:r>
          </w:p>
        </w:tc>
        <w:tc>
          <w:tcPr>
            <w:tcW w:w="13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146,2</w:t>
            </w:r>
          </w:p>
        </w:tc>
      </w:tr>
      <w:tr w:rsidR="00D21535" w:rsidRPr="00D6061D" w:rsidTr="006861B0">
        <w:trPr>
          <w:trHeight w:val="2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6861B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522 487,9</w:t>
            </w:r>
          </w:p>
        </w:tc>
        <w:tc>
          <w:tcPr>
            <w:tcW w:w="131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504 252,3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18 235,6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519 887,0</w:t>
            </w:r>
          </w:p>
        </w:tc>
        <w:tc>
          <w:tcPr>
            <w:tcW w:w="13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504 252,3</w:t>
            </w:r>
          </w:p>
        </w:tc>
        <w:tc>
          <w:tcPr>
            <w:tcW w:w="13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1535" w:rsidRPr="00D6061D" w:rsidRDefault="00D21535" w:rsidP="00D2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15 634,7</w:t>
            </w:r>
          </w:p>
        </w:tc>
      </w:tr>
    </w:tbl>
    <w:p w:rsidR="005E5159" w:rsidRPr="00D6061D" w:rsidRDefault="005E5159">
      <w:pPr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0657B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42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57B2" w:rsidRPr="00D6061D" w:rsidRDefault="000657B2" w:rsidP="00065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0657B2" w:rsidP="00065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</w:t>
      </w:r>
      <w:r w:rsidR="00E64D82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2027 и 2028 годов на капитальный ремонт муниципальных учреждений культуры, образования, спорта и иных социальных учреждений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06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107 003,9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265 314,3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8 590,4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149 720,0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265 314,3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265 314,3</w:t>
            </w:r>
          </w:p>
        </w:tc>
      </w:tr>
    </w:tbl>
    <w:p w:rsidR="00C87F0B" w:rsidRPr="00D6061D" w:rsidRDefault="00C87F0B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00273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43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2027 и 2028 годов на реализацию полномочий в области строительства и жилищных отношений</w:t>
      </w:r>
    </w:p>
    <w:p w:rsidR="00C87F0B" w:rsidRPr="00D6061D" w:rsidRDefault="00C87F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C87F0B" w:rsidRPr="00D6061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89 350,9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89 350,9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145 916,9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145 916,9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95 991,9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95 991,9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78 176,8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78 176,8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60 609,7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60 609,7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49 856,0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49 856,0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56 765,5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56 765,5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23 517,9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23 517,9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26 351,1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26 351,1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84 323,2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84 323,2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50 198,7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50 198,7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22 591,0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22 591,0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58 420,7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58 420,7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27 390,8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27 390,8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33 777,0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35 662,5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35 662,5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69 962,4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69 962,4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233 067,6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233 067,6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74 217,6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74 217,6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73 857,8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73 857,8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73 275,9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73 275,9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108 558,3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108 558,3</w:t>
            </w:r>
          </w:p>
        </w:tc>
      </w:tr>
      <w:tr w:rsidR="00976B07" w:rsidRPr="00D6061D" w:rsidTr="00976B07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1 571 840,2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6B07" w:rsidRPr="00D6061D" w:rsidRDefault="00976B07" w:rsidP="00976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1 571 840,2</w:t>
            </w:r>
          </w:p>
        </w:tc>
      </w:tr>
    </w:tbl>
    <w:p w:rsidR="00C87F0B" w:rsidRPr="00D6061D" w:rsidRDefault="00C87F0B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00273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44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87F0B" w:rsidRPr="00D6061D" w:rsidRDefault="00E64D82" w:rsidP="00002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</w:t>
      </w:r>
      <w:r w:rsidR="0000273C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вый период 2027 и 2028 годов на обеспечение жильем граждан из числа коренных малочисленных народов Ханты-Мансийского автономного округа – Югры</w:t>
      </w:r>
    </w:p>
    <w:p w:rsidR="0000273C" w:rsidRPr="00D6061D" w:rsidRDefault="0000273C" w:rsidP="000027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3 939,9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26 791,6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26 791,6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43 339,4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43 339,4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8 273,9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8 273,9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14 183,8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14 183,8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18 911,7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18 911,7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1 576,0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3 152,0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31 519,5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31 519,5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2 364,0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2 364,0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3 545,9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6 303,9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6 303,9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94 558,6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94 558,6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97 710,6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97 710,6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110 318,4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110 318,4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56 735,2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56 735,2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55 159,2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55 159,2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53 583,2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53 583,2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28 367,6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28 367,6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15 759,8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15 759,8</w:t>
            </w:r>
          </w:p>
        </w:tc>
      </w:tr>
      <w:tr w:rsidR="00D56E3D" w:rsidRPr="00D6061D" w:rsidTr="00D56E3D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695 006,0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6E3D" w:rsidRPr="00D6061D" w:rsidRDefault="00D56E3D" w:rsidP="00D5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695 006,0</w:t>
            </w:r>
          </w:p>
        </w:tc>
      </w:tr>
    </w:tbl>
    <w:p w:rsidR="00C87F0B" w:rsidRPr="00D6061D" w:rsidRDefault="00C87F0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C87F0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87F0B" w:rsidRPr="00D6061D" w:rsidRDefault="0000273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45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273C" w:rsidRPr="00D6061D" w:rsidRDefault="00E64D82" w:rsidP="00002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</w:t>
      </w:r>
      <w:r w:rsidR="00227D82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джетам</w:t>
      </w:r>
      <w:r w:rsidR="0000273C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городских округов </w:t>
      </w:r>
    </w:p>
    <w:p w:rsidR="00C87F0B" w:rsidRPr="00D6061D" w:rsidRDefault="00E64D82" w:rsidP="00002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</w:t>
      </w:r>
      <w:r w:rsidR="0000273C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 образовательных организаций, организаций для отдыха и оздоровления детей</w:t>
      </w:r>
    </w:p>
    <w:p w:rsidR="0000273C" w:rsidRPr="00D6061D" w:rsidRDefault="000027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 w:rsidP="00B3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8" w:name="RANGE!A6:C14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8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119 004,4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1 178 309,9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271 716,0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193 512,6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240 115,5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121 496,8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1 809 145,8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315 009,4</w:t>
            </w:r>
          </w:p>
        </w:tc>
      </w:tr>
    </w:tbl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87F0B" w:rsidRPr="00D6061D" w:rsidRDefault="00E64D8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6061D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00273C" w:rsidRPr="00D6061D" w:rsidRDefault="0000273C" w:rsidP="0000273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46</w:t>
      </w:r>
    </w:p>
    <w:p w:rsidR="0000273C" w:rsidRPr="00D6061D" w:rsidRDefault="0000273C" w:rsidP="0000273C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00273C" w:rsidRPr="00D6061D" w:rsidRDefault="0000273C" w:rsidP="000027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7D82" w:rsidRPr="00D6061D" w:rsidRDefault="00F74341" w:rsidP="002E6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</w:t>
      </w:r>
      <w:r w:rsidR="002E63CE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ределение субсидии бюджету муниципального района</w:t>
      </w:r>
    </w:p>
    <w:p w:rsidR="00227D82" w:rsidRPr="00D6061D" w:rsidRDefault="002E63CE" w:rsidP="002E6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0273C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2027 и 2028 годов на строительство</w:t>
      </w: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0273C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27D82" w:rsidRPr="00D6061D" w:rsidRDefault="0000273C" w:rsidP="002E6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реконструкцию объектов, предназначенных для размещения</w:t>
      </w:r>
    </w:p>
    <w:p w:rsidR="0000273C" w:rsidRPr="00D6061D" w:rsidRDefault="0000273C" w:rsidP="002E6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муниципальных учреждений культуры</w:t>
      </w:r>
    </w:p>
    <w:p w:rsidR="0000273C" w:rsidRPr="00D6061D" w:rsidRDefault="0000273C" w:rsidP="000027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273C" w:rsidRPr="00D6061D" w:rsidRDefault="0000273C" w:rsidP="00002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2E63CE" w:rsidRPr="00D6061D" w:rsidTr="00630AD3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2E63CE" w:rsidRPr="00D6061D" w:rsidRDefault="002E63CE" w:rsidP="002E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3CE" w:rsidRPr="00D6061D" w:rsidRDefault="002E63CE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3CE" w:rsidRPr="00D6061D" w:rsidTr="00630AD3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2E63CE" w:rsidRPr="00D6061D" w:rsidRDefault="002E63CE" w:rsidP="00630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3CE" w:rsidRPr="00D6061D" w:rsidRDefault="002E63CE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3CE" w:rsidRPr="00D6061D" w:rsidRDefault="002E63CE" w:rsidP="0063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582 266,8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582 266,8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00273C" w:rsidRPr="00D6061D" w:rsidRDefault="0000273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</w:p>
    <w:p w:rsidR="0000273C" w:rsidRPr="00D6061D" w:rsidRDefault="0000273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br w:type="page"/>
      </w:r>
    </w:p>
    <w:p w:rsidR="00C87F0B" w:rsidRPr="00D6061D" w:rsidRDefault="0000273C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lastRenderedPageBreak/>
        <w:t>Таблица 47</w:t>
      </w:r>
    </w:p>
    <w:p w:rsidR="00C87F0B" w:rsidRPr="00D6061D" w:rsidRDefault="00E64D82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471E" w:rsidRPr="00D6061D" w:rsidRDefault="00E64D82" w:rsidP="00CA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271CA2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аспределение субсидий бюджетам </w:t>
      </w: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городских округов </w:t>
      </w:r>
    </w:p>
    <w:p w:rsidR="00CA471E" w:rsidRPr="00D6061D" w:rsidRDefault="00E64D82" w:rsidP="00CA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2027 и 2028 годов на </w:t>
      </w:r>
      <w:r w:rsidR="00CA471E"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развитие </w:t>
      </w:r>
    </w:p>
    <w:p w:rsidR="00C87F0B" w:rsidRPr="00D6061D" w:rsidRDefault="00CA471E" w:rsidP="00CA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06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материально-технической базы муниципальных учреждений спорта</w:t>
      </w:r>
    </w:p>
    <w:p w:rsidR="00CA471E" w:rsidRPr="00D6061D" w:rsidRDefault="00CA47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E64D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61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87F0B" w:rsidRPr="00D6061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87F0B" w:rsidRPr="00D6061D" w:rsidRDefault="00E64D82" w:rsidP="00CA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9" w:name="RANGE!A5:C11"/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 w:rsidR="00CA471E"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округ</w:t>
            </w:r>
            <w:bookmarkEnd w:id="9"/>
            <w:r w:rsidR="00CA471E"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7F0B" w:rsidRPr="00D6061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87F0B" w:rsidRPr="00D6061D" w:rsidRDefault="00C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F0B" w:rsidRPr="00D6061D" w:rsidRDefault="00E6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175 479,1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192 913,7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2 235 970,3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52D4B" w:rsidRPr="00D6061D" w:rsidTr="00A52D4B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2 604 363,1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2D4B" w:rsidRPr="00D6061D" w:rsidRDefault="00A52D4B" w:rsidP="00A52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606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C87F0B" w:rsidRPr="00D6061D" w:rsidRDefault="00C87F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7F0B" w:rsidRPr="00D6061D" w:rsidRDefault="00C87F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87F0B" w:rsidRPr="00D6061D" w:rsidSect="00490D71">
      <w:headerReference w:type="default" r:id="rId7"/>
      <w:pgSz w:w="11906" w:h="16838"/>
      <w:pgMar w:top="851" w:right="851" w:bottom="1134" w:left="1418" w:header="567" w:footer="567" w:gutter="0"/>
      <w:pgNumType w:start="16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B9D" w:rsidRDefault="00465B9D">
      <w:pPr>
        <w:spacing w:after="0" w:line="240" w:lineRule="auto"/>
      </w:pPr>
      <w:r>
        <w:separator/>
      </w:r>
    </w:p>
  </w:endnote>
  <w:endnote w:type="continuationSeparator" w:id="0">
    <w:p w:rsidR="00465B9D" w:rsidRDefault="00465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B9D" w:rsidRDefault="00465B9D">
      <w:pPr>
        <w:spacing w:after="0" w:line="240" w:lineRule="auto"/>
      </w:pPr>
      <w:r>
        <w:separator/>
      </w:r>
    </w:p>
  </w:footnote>
  <w:footnote w:type="continuationSeparator" w:id="0">
    <w:p w:rsidR="00465B9D" w:rsidRDefault="00465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41323A" w:rsidRDefault="0041323A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6A6C">
          <w:rPr>
            <w:rFonts w:ascii="Times New Roman" w:hAnsi="Times New Roman" w:cs="Times New Roman"/>
            <w:noProof/>
            <w:sz w:val="24"/>
            <w:szCs w:val="24"/>
          </w:rPr>
          <w:t>1626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41323A" w:rsidRDefault="00465B9D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B"/>
    <w:rsid w:val="0000273C"/>
    <w:rsid w:val="00015D46"/>
    <w:rsid w:val="000657B2"/>
    <w:rsid w:val="000A2719"/>
    <w:rsid w:val="000F086C"/>
    <w:rsid w:val="00121A61"/>
    <w:rsid w:val="00164821"/>
    <w:rsid w:val="0020557D"/>
    <w:rsid w:val="00210DD3"/>
    <w:rsid w:val="00227D82"/>
    <w:rsid w:val="00256195"/>
    <w:rsid w:val="00261905"/>
    <w:rsid w:val="00271CA2"/>
    <w:rsid w:val="002E56FD"/>
    <w:rsid w:val="002E63CE"/>
    <w:rsid w:val="00300530"/>
    <w:rsid w:val="00350742"/>
    <w:rsid w:val="00363B09"/>
    <w:rsid w:val="003802E9"/>
    <w:rsid w:val="003B3A8F"/>
    <w:rsid w:val="003C1173"/>
    <w:rsid w:val="00400361"/>
    <w:rsid w:val="0041323A"/>
    <w:rsid w:val="00415C30"/>
    <w:rsid w:val="00465B9D"/>
    <w:rsid w:val="004765A1"/>
    <w:rsid w:val="00482976"/>
    <w:rsid w:val="00490D71"/>
    <w:rsid w:val="004B1869"/>
    <w:rsid w:val="00587831"/>
    <w:rsid w:val="005B2C7C"/>
    <w:rsid w:val="005D391A"/>
    <w:rsid w:val="005E5159"/>
    <w:rsid w:val="005F1F77"/>
    <w:rsid w:val="006100B6"/>
    <w:rsid w:val="00630AD3"/>
    <w:rsid w:val="006861B0"/>
    <w:rsid w:val="0070454D"/>
    <w:rsid w:val="007465FB"/>
    <w:rsid w:val="00747ADF"/>
    <w:rsid w:val="0075569C"/>
    <w:rsid w:val="007562B6"/>
    <w:rsid w:val="007C4FCF"/>
    <w:rsid w:val="00801F27"/>
    <w:rsid w:val="008072A5"/>
    <w:rsid w:val="008140E0"/>
    <w:rsid w:val="00833D43"/>
    <w:rsid w:val="008420A8"/>
    <w:rsid w:val="008456BF"/>
    <w:rsid w:val="008E25DA"/>
    <w:rsid w:val="008E57AC"/>
    <w:rsid w:val="0091276F"/>
    <w:rsid w:val="00953E08"/>
    <w:rsid w:val="00976B07"/>
    <w:rsid w:val="0099083F"/>
    <w:rsid w:val="009A5A48"/>
    <w:rsid w:val="009A7E3D"/>
    <w:rsid w:val="00A06675"/>
    <w:rsid w:val="00A168D3"/>
    <w:rsid w:val="00A27CE2"/>
    <w:rsid w:val="00A4083E"/>
    <w:rsid w:val="00A52D4B"/>
    <w:rsid w:val="00A86A6C"/>
    <w:rsid w:val="00A92A62"/>
    <w:rsid w:val="00A95704"/>
    <w:rsid w:val="00AB1585"/>
    <w:rsid w:val="00AC60A3"/>
    <w:rsid w:val="00AD6939"/>
    <w:rsid w:val="00AE40A0"/>
    <w:rsid w:val="00B36723"/>
    <w:rsid w:val="00BA5B1D"/>
    <w:rsid w:val="00BF738B"/>
    <w:rsid w:val="00C66B77"/>
    <w:rsid w:val="00C87F0B"/>
    <w:rsid w:val="00C900C0"/>
    <w:rsid w:val="00C93A52"/>
    <w:rsid w:val="00CA471E"/>
    <w:rsid w:val="00CB57FC"/>
    <w:rsid w:val="00D21535"/>
    <w:rsid w:val="00D56E3D"/>
    <w:rsid w:val="00D6061D"/>
    <w:rsid w:val="00D84DB2"/>
    <w:rsid w:val="00DD1C31"/>
    <w:rsid w:val="00DF1D17"/>
    <w:rsid w:val="00DF6361"/>
    <w:rsid w:val="00E13D22"/>
    <w:rsid w:val="00E43301"/>
    <w:rsid w:val="00E64D82"/>
    <w:rsid w:val="00E7388E"/>
    <w:rsid w:val="00EA3FB1"/>
    <w:rsid w:val="00EF7DF1"/>
    <w:rsid w:val="00F10C42"/>
    <w:rsid w:val="00F74341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6A849-4F16-4AF4-A459-049F72B7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0EA7-FBA9-48B7-A2E8-0C2C6D8F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6267</Words>
  <Characters>35724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639</cp:revision>
  <cp:lastPrinted>2025-11-27T11:02:00Z</cp:lastPrinted>
  <dcterms:created xsi:type="dcterms:W3CDTF">2020-08-26T11:53:00Z</dcterms:created>
  <dcterms:modified xsi:type="dcterms:W3CDTF">2025-11-27T11:02:00Z</dcterms:modified>
</cp:coreProperties>
</file>